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C003" w14:textId="77777777" w:rsidR="004036F9" w:rsidRDefault="004036F9" w:rsidP="004036F9">
      <w:pPr>
        <w:ind w:left="7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14:paraId="1DD428CE" w14:textId="77777777" w:rsidR="004036F9" w:rsidRDefault="004036F9" w:rsidP="004036F9">
      <w:pPr>
        <w:ind w:left="6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ИП </w:t>
      </w:r>
      <w:proofErr w:type="spellStart"/>
      <w:r>
        <w:rPr>
          <w:rFonts w:ascii="Times New Roman" w:hAnsi="Times New Roman" w:cs="Times New Roman"/>
        </w:rPr>
        <w:t>Цитрикова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Ю,П</w:t>
      </w:r>
      <w:proofErr w:type="gramEnd"/>
    </w:p>
    <w:p w14:paraId="6F2E2819" w14:textId="03B599B1" w:rsidR="004036F9" w:rsidRDefault="004036F9" w:rsidP="004036F9">
      <w:pPr>
        <w:ind w:left="6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 сентября 2022 г. № 5</w:t>
      </w:r>
    </w:p>
    <w:p w14:paraId="58C528F0" w14:textId="4F11B199" w:rsidR="004036F9" w:rsidRDefault="004036F9" w:rsidP="004036F9">
      <w:pPr>
        <w:ind w:left="6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Цитрикова</w:t>
      </w:r>
      <w:proofErr w:type="spellEnd"/>
      <w:r>
        <w:rPr>
          <w:rFonts w:ascii="Times New Roman" w:hAnsi="Times New Roman" w:cs="Times New Roman"/>
        </w:rPr>
        <w:t xml:space="preserve"> Ю.П.</w:t>
      </w:r>
      <w:bookmarkStart w:id="0" w:name="_GoBack"/>
      <w:r w:rsidR="00C1221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D70B94" wp14:editId="59C0D7DF">
            <wp:extent cx="1020404" cy="10287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9-17 at 10.35.2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222" cy="107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4B56116" w14:textId="77777777" w:rsidR="004036F9" w:rsidRDefault="004036F9" w:rsidP="00836A8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E4A93B5" w14:textId="243EB513" w:rsidR="00836A8C" w:rsidRPr="00836A8C" w:rsidRDefault="00836A8C" w:rsidP="00836A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36A8C">
        <w:rPr>
          <w:rFonts w:ascii="Times New Roman" w:hAnsi="Times New Roman" w:cs="Times New Roman"/>
          <w:b/>
          <w:bCs/>
        </w:rPr>
        <w:t>Правила приема обучающихся</w:t>
      </w:r>
    </w:p>
    <w:p w14:paraId="39AC2DA5" w14:textId="1F3EC81D" w:rsidR="00836A8C" w:rsidRPr="00836A8C" w:rsidRDefault="00836A8C" w:rsidP="00836A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36A8C">
        <w:rPr>
          <w:rFonts w:ascii="Times New Roman" w:hAnsi="Times New Roman" w:cs="Times New Roman"/>
          <w:b/>
          <w:bCs/>
        </w:rPr>
        <w:t xml:space="preserve">у индивидуального предпринимателя </w:t>
      </w:r>
      <w:proofErr w:type="spellStart"/>
      <w:r>
        <w:rPr>
          <w:rFonts w:ascii="Times New Roman" w:hAnsi="Times New Roman" w:cs="Times New Roman"/>
          <w:b/>
          <w:bCs/>
        </w:rPr>
        <w:t>Цитриковой</w:t>
      </w:r>
      <w:proofErr w:type="spellEnd"/>
      <w:r>
        <w:rPr>
          <w:rFonts w:ascii="Times New Roman" w:hAnsi="Times New Roman" w:cs="Times New Roman"/>
          <w:b/>
          <w:bCs/>
        </w:rPr>
        <w:t xml:space="preserve"> Юлии Павловны</w:t>
      </w:r>
    </w:p>
    <w:p w14:paraId="6B8DA641" w14:textId="77777777" w:rsidR="00836A8C" w:rsidRDefault="00836A8C" w:rsidP="00836A8C">
      <w:pPr>
        <w:spacing w:after="0"/>
        <w:jc w:val="center"/>
        <w:rPr>
          <w:rFonts w:ascii="Times New Roman" w:hAnsi="Times New Roman" w:cs="Times New Roman"/>
        </w:rPr>
      </w:pPr>
    </w:p>
    <w:p w14:paraId="04D4BD47" w14:textId="3599E25C" w:rsidR="00836A8C" w:rsidRPr="00836A8C" w:rsidRDefault="00836A8C" w:rsidP="00836A8C">
      <w:pPr>
        <w:spacing w:after="0"/>
        <w:jc w:val="center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Общие положения</w:t>
      </w:r>
    </w:p>
    <w:p w14:paraId="62B5065E" w14:textId="1470E6FA" w:rsidR="00836A8C" w:rsidRPr="00836A8C" w:rsidRDefault="00836A8C" w:rsidP="001D4D33">
      <w:pPr>
        <w:spacing w:after="0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 xml:space="preserve">1.1. Правила приема обучающихся у индивидуального предпринимателя </w:t>
      </w:r>
      <w:proofErr w:type="spellStart"/>
      <w:r>
        <w:rPr>
          <w:rFonts w:ascii="Times New Roman" w:hAnsi="Times New Roman" w:cs="Times New Roman"/>
        </w:rPr>
        <w:t>Цитриковой</w:t>
      </w:r>
      <w:proofErr w:type="spellEnd"/>
      <w:r>
        <w:rPr>
          <w:rFonts w:ascii="Times New Roman" w:hAnsi="Times New Roman" w:cs="Times New Roman"/>
        </w:rPr>
        <w:t xml:space="preserve"> Юлии Павловны</w:t>
      </w:r>
      <w:r w:rsidRPr="00836A8C">
        <w:rPr>
          <w:rFonts w:ascii="Times New Roman" w:hAnsi="Times New Roman" w:cs="Times New Roman"/>
        </w:rPr>
        <w:t xml:space="preserve"> (далее Правила) являются локальным нормативным актом, который регламентирует порядок приема и требования к гражданам Российской Федерации, иностранным гражданам, лицам без гражданства, в том числе соотечественникам за рубежом (далее иностранные граждане), поступающим в организацию ИП </w:t>
      </w:r>
      <w:proofErr w:type="spellStart"/>
      <w:r>
        <w:rPr>
          <w:rFonts w:ascii="Times New Roman" w:hAnsi="Times New Roman" w:cs="Times New Roman"/>
        </w:rPr>
        <w:t>Цитрикова</w:t>
      </w:r>
      <w:proofErr w:type="spellEnd"/>
      <w:r>
        <w:rPr>
          <w:rFonts w:ascii="Times New Roman" w:hAnsi="Times New Roman" w:cs="Times New Roman"/>
        </w:rPr>
        <w:t xml:space="preserve"> Ю.П</w:t>
      </w:r>
      <w:r w:rsidRPr="00836A8C">
        <w:rPr>
          <w:rFonts w:ascii="Times New Roman" w:hAnsi="Times New Roman" w:cs="Times New Roman"/>
        </w:rPr>
        <w:t>. (далее - организация) для обучения по программам дополнительного образования детей и взрослых: програм</w:t>
      </w:r>
      <w:r>
        <w:rPr>
          <w:rFonts w:ascii="Times New Roman" w:hAnsi="Times New Roman" w:cs="Times New Roman"/>
        </w:rPr>
        <w:t xml:space="preserve">м </w:t>
      </w:r>
      <w:r w:rsidRPr="00836A8C">
        <w:rPr>
          <w:rFonts w:ascii="Times New Roman" w:hAnsi="Times New Roman" w:cs="Times New Roman"/>
        </w:rPr>
        <w:t>дополнительных</w:t>
      </w:r>
      <w:r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общеобразовательных</w:t>
      </w:r>
      <w:r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общеразвивающих</w:t>
      </w:r>
      <w:r>
        <w:rPr>
          <w:rFonts w:ascii="Times New Roman" w:hAnsi="Times New Roman" w:cs="Times New Roman"/>
        </w:rPr>
        <w:t xml:space="preserve"> </w:t>
      </w:r>
      <w:r w:rsidR="001D4D33">
        <w:rPr>
          <w:rFonts w:ascii="Times New Roman" w:hAnsi="Times New Roman" w:cs="Times New Roman"/>
        </w:rPr>
        <w:t>–</w:t>
      </w:r>
      <w:r w:rsidRPr="00836A8C">
        <w:rPr>
          <w:rFonts w:ascii="Times New Roman" w:hAnsi="Times New Roman" w:cs="Times New Roman"/>
        </w:rPr>
        <w:t xml:space="preserve"> дополнительных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программ.</w:t>
      </w:r>
    </w:p>
    <w:p w14:paraId="55C23AD5" w14:textId="77777777" w:rsidR="00836A8C" w:rsidRPr="00836A8C" w:rsidRDefault="00836A8C" w:rsidP="00836A8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1.2. Настоящие Правила разработаны в соответствии с:</w:t>
      </w:r>
    </w:p>
    <w:p w14:paraId="240A216D" w14:textId="6685373E" w:rsidR="00836A8C" w:rsidRPr="00836A8C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36A8C" w:rsidRPr="00836A8C">
        <w:rPr>
          <w:rFonts w:ascii="Times New Roman" w:hAnsi="Times New Roman" w:cs="Times New Roman"/>
        </w:rPr>
        <w:t>Федеральным законом Российской Федерации от 29.12.2012 года No 273-ФЗ «Об образовании в</w:t>
      </w:r>
      <w:r>
        <w:rPr>
          <w:rFonts w:ascii="Times New Roman" w:hAnsi="Times New Roman" w:cs="Times New Roman"/>
        </w:rPr>
        <w:t xml:space="preserve"> </w:t>
      </w:r>
      <w:r w:rsidR="00836A8C" w:rsidRPr="00836A8C">
        <w:rPr>
          <w:rFonts w:ascii="Times New Roman" w:hAnsi="Times New Roman" w:cs="Times New Roman"/>
        </w:rPr>
        <w:t>Российской Федерации» (ред. от 14.07.2022 г.);</w:t>
      </w:r>
    </w:p>
    <w:p w14:paraId="33B1179C" w14:textId="1D633C71" w:rsidR="00836A8C" w:rsidRPr="00836A8C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36A8C" w:rsidRPr="00836A8C">
        <w:rPr>
          <w:rFonts w:ascii="Times New Roman" w:hAnsi="Times New Roman" w:cs="Times New Roman"/>
        </w:rPr>
        <w:t xml:space="preserve">Приказ </w:t>
      </w:r>
      <w:proofErr w:type="spellStart"/>
      <w:r w:rsidR="00836A8C" w:rsidRPr="00836A8C">
        <w:rPr>
          <w:rFonts w:ascii="Times New Roman" w:hAnsi="Times New Roman" w:cs="Times New Roman"/>
        </w:rPr>
        <w:t>Минпросвещения</w:t>
      </w:r>
      <w:proofErr w:type="spellEnd"/>
      <w:r w:rsidR="00836A8C" w:rsidRPr="00836A8C">
        <w:rPr>
          <w:rFonts w:ascii="Times New Roman" w:hAnsi="Times New Roman" w:cs="Times New Roman"/>
        </w:rPr>
        <w:t xml:space="preserve"> РФ от 27.07.2022 No 629 «Об утверждении Порядка организации </w:t>
      </w:r>
      <w:proofErr w:type="gramStart"/>
      <w:r w:rsidR="00836A8C" w:rsidRPr="00836A8C">
        <w:rPr>
          <w:rFonts w:ascii="Times New Roman" w:hAnsi="Times New Roman" w:cs="Times New Roman"/>
        </w:rPr>
        <w:t>И</w:t>
      </w:r>
      <w:proofErr w:type="gramEnd"/>
      <w:r w:rsidR="00836A8C" w:rsidRPr="00836A8C">
        <w:rPr>
          <w:rFonts w:ascii="Times New Roman" w:hAnsi="Times New Roman" w:cs="Times New Roman"/>
        </w:rPr>
        <w:t xml:space="preserve"> осуществления образовательной деятельности по Дополнительным общеобразовательным программам».</w:t>
      </w:r>
    </w:p>
    <w:p w14:paraId="2BE37A50" w14:textId="77777777" w:rsidR="00836A8C" w:rsidRPr="00836A8C" w:rsidRDefault="00836A8C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1.3. Прием на обучение осуществляется на договорной основе с оплатой стоимости обучения юридическими или физическими лицами на условиях, установленных настоящими Правилами и договором на оказание услуг ΠΟ обучению.</w:t>
      </w:r>
    </w:p>
    <w:p w14:paraId="50D82335" w14:textId="77777777" w:rsidR="00836A8C" w:rsidRPr="00836A8C" w:rsidRDefault="00836A8C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Ответственность за достоверность представленной информации, а также за передачу персональных данных лиц, направляемых на обучение, несет юридическое лицо (индивидуальный предприниматель). В случае заключения трехстороннего договора, обучающийся (или его законный представитель) также заполняет согласие на обработку персональных данных.</w:t>
      </w:r>
    </w:p>
    <w:p w14:paraId="0ECB816C" w14:textId="77777777" w:rsidR="00836A8C" w:rsidRPr="00836A8C" w:rsidRDefault="00836A8C" w:rsidP="00836A8C">
      <w:pPr>
        <w:spacing w:after="0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года.</w:t>
      </w:r>
    </w:p>
    <w:p w14:paraId="3030C58E" w14:textId="77777777" w:rsidR="00836A8C" w:rsidRPr="001D4D33" w:rsidRDefault="00836A8C" w:rsidP="001D4D3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D4D33">
        <w:rPr>
          <w:rFonts w:ascii="Times New Roman" w:hAnsi="Times New Roman" w:cs="Times New Roman"/>
          <w:b/>
          <w:bCs/>
        </w:rPr>
        <w:t>2. Организация приема на обучение</w:t>
      </w:r>
    </w:p>
    <w:p w14:paraId="5A17B0B3" w14:textId="5E87D981" w:rsidR="00836A8C" w:rsidRPr="00836A8C" w:rsidRDefault="00836A8C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2.1. Прием документов для обучения проводится в течение всего календарного</w:t>
      </w:r>
      <w:r w:rsidR="001D4D33">
        <w:rPr>
          <w:rFonts w:ascii="Times New Roman" w:hAnsi="Times New Roman" w:cs="Times New Roman"/>
        </w:rPr>
        <w:t xml:space="preserve"> года.</w:t>
      </w:r>
    </w:p>
    <w:p w14:paraId="59E2B43E" w14:textId="2C536AF9" w:rsidR="00836A8C" w:rsidRPr="00836A8C" w:rsidRDefault="00836A8C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 xml:space="preserve">2.2. Прием на обучение на дополнительные общеобразовательные программы дополнительные общеразвивающие программы (далее образовательные программы) проводится на основании личных заявлений физических лиц (Приложение </w:t>
      </w:r>
      <w:r w:rsidR="001D4D33">
        <w:rPr>
          <w:rFonts w:ascii="Times New Roman" w:hAnsi="Times New Roman" w:cs="Times New Roman"/>
        </w:rPr>
        <w:t>№</w:t>
      </w:r>
      <w:r w:rsidRPr="00836A8C">
        <w:rPr>
          <w:rFonts w:ascii="Times New Roman" w:hAnsi="Times New Roman" w:cs="Times New Roman"/>
        </w:rPr>
        <w:t>1).</w:t>
      </w:r>
    </w:p>
    <w:p w14:paraId="7C04AB10" w14:textId="77777777" w:rsidR="00836A8C" w:rsidRPr="00836A8C" w:rsidRDefault="00836A8C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2.3. В заявлении о приеме на обучение указываются:</w:t>
      </w:r>
    </w:p>
    <w:p w14:paraId="5A237B33" w14:textId="62DB647E" w:rsidR="00836A8C" w:rsidRPr="00836A8C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36A8C" w:rsidRPr="00836A8C">
        <w:rPr>
          <w:rFonts w:ascii="Times New Roman" w:hAnsi="Times New Roman" w:cs="Times New Roman"/>
        </w:rPr>
        <w:t>фамилия, имя, отчество (при наличии) физического лица, его место жительства и телефон;</w:t>
      </w:r>
    </w:p>
    <w:p w14:paraId="6C034637" w14:textId="61C14617" w:rsidR="00836A8C" w:rsidRPr="00836A8C" w:rsidRDefault="00836A8C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- реквизиты документа, удостоверяющего полномочия физического лица, либо иного документа,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установленного для иностранных граждан Федеральным законом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от 25.07.2002 года № 115-ФЗ «О правовом положении иностранных граждан в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Российской Федерации» (номер документа, серия, кем выдан и дата выдачи).</w:t>
      </w:r>
    </w:p>
    <w:p w14:paraId="14BCECFD" w14:textId="263328E4" w:rsidR="00836A8C" w:rsidRPr="00836A8C" w:rsidRDefault="00836A8C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2.4. С целью ознакомления лиц, поступающих на обучение, с уставом, с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лицензией на осуществление образовательной деятельности, с образовательными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программами и другими документами, регламентирующими организацию и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осуществление образовательной деятельности, права и обязанности обучающихся,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Организация размещает указанные документы на своем официальном сайте.</w:t>
      </w:r>
    </w:p>
    <w:p w14:paraId="556C8780" w14:textId="171FE6FB" w:rsidR="00836A8C" w:rsidRPr="00836A8C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36A8C" w:rsidRPr="00836A8C">
        <w:rPr>
          <w:rFonts w:ascii="Times New Roman" w:hAnsi="Times New Roman" w:cs="Times New Roman"/>
        </w:rPr>
        <w:t>2.5. Все поступающие на обучение дают согласие на обработку своих</w:t>
      </w:r>
      <w:r>
        <w:rPr>
          <w:rFonts w:ascii="Times New Roman" w:hAnsi="Times New Roman" w:cs="Times New Roman"/>
        </w:rPr>
        <w:t xml:space="preserve"> </w:t>
      </w:r>
      <w:r w:rsidR="00836A8C" w:rsidRPr="00836A8C">
        <w:rPr>
          <w:rFonts w:ascii="Times New Roman" w:hAnsi="Times New Roman" w:cs="Times New Roman"/>
        </w:rPr>
        <w:t>персональных данных, которое заверяется личной подписью обучающегося.</w:t>
      </w:r>
    </w:p>
    <w:p w14:paraId="399825F1" w14:textId="617AA21E" w:rsidR="00836A8C" w:rsidRPr="00836A8C" w:rsidRDefault="00836A8C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lastRenderedPageBreak/>
        <w:t>2.6. Личные дела для слушателей не формируются. Данные о слушателях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(фамилия, имя, отчество; профессиональное образование; результаты аттестации;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вид выданного документа) фиксируются и хранятся в форме приказов о зачислении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и завершении обучения, ведомостей итоговой аттестации, приложений к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государственным контрактам/ договорам на оказание услуг.</w:t>
      </w:r>
    </w:p>
    <w:p w14:paraId="676C94F7" w14:textId="6612663B" w:rsidR="00836A8C" w:rsidRPr="00836A8C" w:rsidRDefault="00836A8C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2.7. Поступающие, представившие заведомо ложные документы, несут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ответственность, предусмотренную законодательством Российской Федерации.</w:t>
      </w:r>
    </w:p>
    <w:p w14:paraId="437420D6" w14:textId="14EDB3EA" w:rsidR="00836A8C" w:rsidRPr="00836A8C" w:rsidRDefault="00836A8C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2.8. Переписка между Организацией и обучающимся и осуществляется путем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обмена сообщениями электронной почты и (или) заказными письмами. Все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документы, связанные с выполнением настоящего договора, направляемые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сторонами по электронной связи, имеют юридическую силу.</w:t>
      </w:r>
    </w:p>
    <w:p w14:paraId="591C7B65" w14:textId="77777777" w:rsidR="00836A8C" w:rsidRPr="001D4D33" w:rsidRDefault="00836A8C" w:rsidP="001D4D3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D4D33">
        <w:rPr>
          <w:rFonts w:ascii="Times New Roman" w:hAnsi="Times New Roman" w:cs="Times New Roman"/>
          <w:b/>
          <w:bCs/>
        </w:rPr>
        <w:t>3. Зачисление на обучение</w:t>
      </w:r>
    </w:p>
    <w:p w14:paraId="620CCD7A" w14:textId="0C9377A0" w:rsidR="00836A8C" w:rsidRPr="00836A8C" w:rsidRDefault="00836A8C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3.1. Прием на обучение в Организацию проводится без вступительных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экзаменов по результатам рассмотрения заявления.</w:t>
      </w:r>
    </w:p>
    <w:p w14:paraId="2033B1B7" w14:textId="77777777" w:rsidR="00836A8C" w:rsidRPr="00836A8C" w:rsidRDefault="00836A8C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3.2. Прием документов в Организации проводится на русском языке.</w:t>
      </w:r>
    </w:p>
    <w:p w14:paraId="71482627" w14:textId="72661AFE" w:rsidR="00836A8C" w:rsidRPr="00836A8C" w:rsidRDefault="00836A8C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3.3. Причиной отказа в приеме на обучение может быть не предоставление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подписанного заявления на обучение.</w:t>
      </w:r>
    </w:p>
    <w:p w14:paraId="338357E9" w14:textId="501CE455" w:rsidR="00836A8C" w:rsidRPr="00836A8C" w:rsidRDefault="00836A8C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3.4. Зачисление на обучение производится в день обучения приказом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директора Организации после заключения договора на оказание платных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образовательных услуг и (или) оплаты за обучение периода или этапа обучения в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сроки, установленные соответствующим договором.</w:t>
      </w:r>
    </w:p>
    <w:p w14:paraId="61A48F7B" w14:textId="41824AC4" w:rsidR="00836A8C" w:rsidRPr="00836A8C" w:rsidRDefault="00836A8C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 xml:space="preserve">3.5. </w:t>
      </w:r>
      <w:r w:rsidR="001D4D33" w:rsidRPr="00836A8C">
        <w:rPr>
          <w:rFonts w:ascii="Times New Roman" w:hAnsi="Times New Roman" w:cs="Times New Roman"/>
        </w:rPr>
        <w:t>Продолжительность обучения для каждого,</w:t>
      </w:r>
      <w:r w:rsidRPr="00836A8C">
        <w:rPr>
          <w:rFonts w:ascii="Times New Roman" w:hAnsi="Times New Roman" w:cs="Times New Roman"/>
        </w:rPr>
        <w:t xml:space="preserve"> поступающего определяется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соответствующей образовательной программой.</w:t>
      </w:r>
    </w:p>
    <w:p w14:paraId="75007DD0" w14:textId="6C4BC2F6" w:rsidR="00836A8C" w:rsidRPr="00836A8C" w:rsidRDefault="00836A8C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3.6. Образовательный процесс в Учебном центре осуществляется в течение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года в соответствии с календарным планом-графиком.</w:t>
      </w:r>
    </w:p>
    <w:p w14:paraId="539119AC" w14:textId="3C11EECC" w:rsidR="00836A8C" w:rsidRDefault="00836A8C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3.7. Организация оставляет за собой право проводить учебные занятия с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группами разной численности, а также объединения учебных групп при проведении</w:t>
      </w:r>
      <w:r w:rsidR="001D4D33">
        <w:rPr>
          <w:rFonts w:ascii="Times New Roman" w:hAnsi="Times New Roman" w:cs="Times New Roman"/>
        </w:rPr>
        <w:t xml:space="preserve"> </w:t>
      </w:r>
      <w:r w:rsidRPr="00836A8C">
        <w:rPr>
          <w:rFonts w:ascii="Times New Roman" w:hAnsi="Times New Roman" w:cs="Times New Roman"/>
        </w:rPr>
        <w:t>отдельных дисциплин.</w:t>
      </w:r>
    </w:p>
    <w:p w14:paraId="1702CB53" w14:textId="613EE001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42470B0" w14:textId="4503E01C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0B979A6" w14:textId="267CA93A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774DA55" w14:textId="78E8B48F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263CF4F" w14:textId="1A14B8D5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8038086" w14:textId="2966508D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52CE9B8" w14:textId="370F1009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7E6FB17" w14:textId="533B88AE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DF7678F" w14:textId="074CA574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2741814" w14:textId="5ACC6EF0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FC8C573" w14:textId="044BCBEF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ADB4CBD" w14:textId="7A1BE259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AC75B8F" w14:textId="6D102DBA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0B71BED" w14:textId="2BB7278B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C74CE2C" w14:textId="18163D30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8360DB1" w14:textId="3CB7FC11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94DFDED" w14:textId="40136090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26C4AB4" w14:textId="4F7AC5CA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402AD87" w14:textId="65C7D108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DAB1A90" w14:textId="6826ED69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86ED2F3" w14:textId="0E9F8D25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9F68841" w14:textId="21D5E7DA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62C5F8D" w14:textId="0F5A7765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CA328FF" w14:textId="3A68872B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7164FDE" w14:textId="0E02C9EC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C092725" w14:textId="262F8A10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8D05691" w14:textId="3B95A87B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76D4C2C" w14:textId="37103DDA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521B66E" w14:textId="79605274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F482AB1" w14:textId="0E9AC090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1DA1C51" w14:textId="077D3EA0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AD82284" w14:textId="00B10A1C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2DD73DE" w14:textId="24B2DF1F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D267493" w14:textId="47531876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9DE3C0F" w14:textId="3DB2F972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61856C5" w14:textId="3EC57A90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8FBCC97" w14:textId="2EE49460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21CE059" w14:textId="78D77605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CD786CA" w14:textId="735ADFA7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042F5A5" w14:textId="23D664AE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2E1215B" w14:textId="41C9867C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B392893" w14:textId="0AD66DF7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F455932" w14:textId="027BC369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508F612" w14:textId="77777777" w:rsidR="001D4D33" w:rsidRDefault="001D4D33" w:rsidP="001D4D3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13AFF31" w14:textId="77777777" w:rsidR="001D4D33" w:rsidRDefault="00836A8C" w:rsidP="001D4D33">
      <w:pPr>
        <w:spacing w:after="0"/>
        <w:jc w:val="right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 xml:space="preserve">Приложение </w:t>
      </w:r>
      <w:r w:rsidR="001D4D33">
        <w:rPr>
          <w:rFonts w:ascii="Times New Roman" w:hAnsi="Times New Roman" w:cs="Times New Roman"/>
        </w:rPr>
        <w:t>№</w:t>
      </w:r>
      <w:r w:rsidRPr="00836A8C">
        <w:rPr>
          <w:rFonts w:ascii="Times New Roman" w:hAnsi="Times New Roman" w:cs="Times New Roman"/>
        </w:rPr>
        <w:t xml:space="preserve">1 к </w:t>
      </w:r>
    </w:p>
    <w:p w14:paraId="1C72FA2C" w14:textId="10106D3A" w:rsidR="00836A8C" w:rsidRPr="00836A8C" w:rsidRDefault="00836A8C" w:rsidP="001D4D33">
      <w:pPr>
        <w:spacing w:after="0"/>
        <w:jc w:val="right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Правилам приема на обучение</w:t>
      </w:r>
    </w:p>
    <w:p w14:paraId="01F42183" w14:textId="1BD71565" w:rsidR="00836A8C" w:rsidRPr="00836A8C" w:rsidRDefault="00836A8C" w:rsidP="001D4D33">
      <w:pPr>
        <w:spacing w:after="0"/>
        <w:jc w:val="right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 xml:space="preserve">у ИП </w:t>
      </w:r>
      <w:proofErr w:type="spellStart"/>
      <w:r w:rsidR="001D4D33">
        <w:rPr>
          <w:rFonts w:ascii="Times New Roman" w:hAnsi="Times New Roman" w:cs="Times New Roman"/>
        </w:rPr>
        <w:t>Цитрикова</w:t>
      </w:r>
      <w:proofErr w:type="spellEnd"/>
      <w:r w:rsidR="001D4D33">
        <w:rPr>
          <w:rFonts w:ascii="Times New Roman" w:hAnsi="Times New Roman" w:cs="Times New Roman"/>
        </w:rPr>
        <w:t xml:space="preserve"> Ю.П</w:t>
      </w:r>
      <w:r w:rsidRPr="00836A8C">
        <w:rPr>
          <w:rFonts w:ascii="Times New Roman" w:hAnsi="Times New Roman" w:cs="Times New Roman"/>
        </w:rPr>
        <w:t>.</w:t>
      </w:r>
    </w:p>
    <w:p w14:paraId="66D3241C" w14:textId="77777777" w:rsidR="001D4D33" w:rsidRDefault="00836A8C" w:rsidP="001D4D33">
      <w:pPr>
        <w:spacing w:after="0"/>
        <w:jc w:val="right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 xml:space="preserve">Индивидуальному предпринимателю </w:t>
      </w:r>
    </w:p>
    <w:p w14:paraId="0DB6428F" w14:textId="09AC7454" w:rsidR="00836A8C" w:rsidRPr="00836A8C" w:rsidRDefault="001D4D33" w:rsidP="001D4D33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Цитриковой</w:t>
      </w:r>
      <w:proofErr w:type="spellEnd"/>
      <w:r>
        <w:rPr>
          <w:rFonts w:ascii="Times New Roman" w:hAnsi="Times New Roman" w:cs="Times New Roman"/>
        </w:rPr>
        <w:t xml:space="preserve"> Юлии Павловне</w:t>
      </w:r>
    </w:p>
    <w:p w14:paraId="75906A3A" w14:textId="7BD5713E" w:rsidR="001D4D33" w:rsidRDefault="001D4D33" w:rsidP="001D4D33">
      <w:pPr>
        <w:spacing w:after="0"/>
        <w:jc w:val="right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 xml:space="preserve">э/почта: </w:t>
      </w:r>
      <w:proofErr w:type="spellStart"/>
      <w:r w:rsidR="00590506">
        <w:rPr>
          <w:rFonts w:ascii="Times New Roman" w:hAnsi="Times New Roman" w:cs="Times New Roman"/>
          <w:color w:val="FF0000"/>
          <w:lang w:val="en-US"/>
        </w:rPr>
        <w:t>ymikinsk</w:t>
      </w:r>
      <w:proofErr w:type="spellEnd"/>
      <w:r w:rsidR="00590506" w:rsidRPr="00590506">
        <w:rPr>
          <w:rFonts w:ascii="Times New Roman" w:hAnsi="Times New Roman" w:cs="Times New Roman"/>
          <w:color w:val="FF0000"/>
        </w:rPr>
        <w:t>@</w:t>
      </w:r>
      <w:proofErr w:type="spellStart"/>
      <w:r w:rsidR="00590506">
        <w:rPr>
          <w:rFonts w:ascii="Times New Roman" w:hAnsi="Times New Roman" w:cs="Times New Roman"/>
          <w:color w:val="FF0000"/>
          <w:lang w:val="en-US"/>
        </w:rPr>
        <w:t>yandex</w:t>
      </w:r>
      <w:proofErr w:type="spellEnd"/>
      <w:r w:rsidR="00590506" w:rsidRPr="00590506">
        <w:rPr>
          <w:rFonts w:ascii="Times New Roman" w:hAnsi="Times New Roman" w:cs="Times New Roman"/>
          <w:color w:val="FF0000"/>
        </w:rPr>
        <w:t>.</w:t>
      </w:r>
      <w:proofErr w:type="spellStart"/>
      <w:r w:rsidR="00590506">
        <w:rPr>
          <w:rFonts w:ascii="Times New Roman" w:hAnsi="Times New Roman" w:cs="Times New Roman"/>
          <w:color w:val="FF0000"/>
          <w:lang w:val="en-US"/>
        </w:rPr>
        <w:t>ru</w:t>
      </w:r>
      <w:proofErr w:type="spellEnd"/>
      <w:r w:rsidRPr="001D4D33">
        <w:rPr>
          <w:rFonts w:ascii="Times New Roman" w:hAnsi="Times New Roman" w:cs="Times New Roman"/>
          <w:color w:val="FF0000"/>
        </w:rPr>
        <w:t xml:space="preserve"> </w:t>
      </w:r>
    </w:p>
    <w:p w14:paraId="4C994477" w14:textId="77777777" w:rsidR="001D4D33" w:rsidRDefault="001D4D33" w:rsidP="001D4D33">
      <w:pPr>
        <w:spacing w:after="0"/>
        <w:jc w:val="right"/>
        <w:rPr>
          <w:rFonts w:ascii="Times New Roman" w:hAnsi="Times New Roman" w:cs="Times New Roman"/>
        </w:rPr>
      </w:pPr>
    </w:p>
    <w:p w14:paraId="0B9F70DE" w14:textId="77777777" w:rsidR="001D4D33" w:rsidRDefault="001D4D33" w:rsidP="001D4D33">
      <w:pPr>
        <w:spacing w:after="0"/>
        <w:jc w:val="right"/>
        <w:rPr>
          <w:rFonts w:ascii="Times New Roman" w:hAnsi="Times New Roman" w:cs="Times New Roman"/>
        </w:rPr>
      </w:pPr>
    </w:p>
    <w:p w14:paraId="2424229F" w14:textId="7D352B79" w:rsidR="00836A8C" w:rsidRPr="00836A8C" w:rsidRDefault="00836A8C" w:rsidP="001D4D33">
      <w:pPr>
        <w:spacing w:after="0"/>
        <w:jc w:val="right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от</w:t>
      </w:r>
      <w:r w:rsidR="001D4D33">
        <w:rPr>
          <w:rFonts w:ascii="Times New Roman" w:hAnsi="Times New Roman" w:cs="Times New Roman"/>
        </w:rPr>
        <w:t>_________________________________</w:t>
      </w:r>
    </w:p>
    <w:p w14:paraId="195100DC" w14:textId="77777777" w:rsidR="00836A8C" w:rsidRPr="00836A8C" w:rsidRDefault="00836A8C" w:rsidP="001D4D33">
      <w:pPr>
        <w:spacing w:after="0"/>
        <w:ind w:left="7080"/>
        <w:jc w:val="center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(ФИО)</w:t>
      </w:r>
    </w:p>
    <w:p w14:paraId="539ABC41" w14:textId="36EF55FF" w:rsidR="00836A8C" w:rsidRDefault="00836A8C" w:rsidP="001D4D33">
      <w:pPr>
        <w:spacing w:after="0"/>
        <w:jc w:val="right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адрес регистрации</w:t>
      </w:r>
      <w:r w:rsidR="001D4D33">
        <w:rPr>
          <w:rFonts w:ascii="Times New Roman" w:hAnsi="Times New Roman" w:cs="Times New Roman"/>
        </w:rPr>
        <w:t>____________________</w:t>
      </w:r>
    </w:p>
    <w:p w14:paraId="14002500" w14:textId="3F84AD3A" w:rsidR="001D4D33" w:rsidRPr="00836A8C" w:rsidRDefault="001D4D33" w:rsidP="001D4D3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14:paraId="7234FCA0" w14:textId="16C2F094" w:rsidR="00836A8C" w:rsidRDefault="001D4D33" w:rsidP="001D4D33">
      <w:pPr>
        <w:spacing w:after="0"/>
        <w:jc w:val="right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П</w:t>
      </w:r>
      <w:r w:rsidR="00836A8C" w:rsidRPr="00836A8C">
        <w:rPr>
          <w:rFonts w:ascii="Times New Roman" w:hAnsi="Times New Roman" w:cs="Times New Roman"/>
        </w:rPr>
        <w:t>аспорт</w:t>
      </w:r>
      <w:r>
        <w:rPr>
          <w:rFonts w:ascii="Times New Roman" w:hAnsi="Times New Roman" w:cs="Times New Roman"/>
        </w:rPr>
        <w:t>____________________________</w:t>
      </w:r>
    </w:p>
    <w:p w14:paraId="4F94288B" w14:textId="5FF66C60" w:rsidR="001D4D33" w:rsidRDefault="001D4D33" w:rsidP="001D4D3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14:paraId="1D95C541" w14:textId="77777777" w:rsidR="001D4D33" w:rsidRDefault="001D4D33" w:rsidP="001D4D33">
      <w:pPr>
        <w:spacing w:after="0"/>
        <w:jc w:val="right"/>
        <w:rPr>
          <w:rFonts w:ascii="Times New Roman" w:hAnsi="Times New Roman" w:cs="Times New Roman"/>
        </w:rPr>
      </w:pPr>
    </w:p>
    <w:p w14:paraId="0BA884B5" w14:textId="0B502B32" w:rsidR="001D4D33" w:rsidRPr="00836A8C" w:rsidRDefault="001D4D33" w:rsidP="001D4D3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14:paraId="4E0D9ED4" w14:textId="7B930D8B" w:rsidR="001D4D33" w:rsidRDefault="001D4D33" w:rsidP="001D4D33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(контактный телефон и e-</w:t>
      </w:r>
      <w:proofErr w:type="spellStart"/>
      <w:r w:rsidRPr="00836A8C">
        <w:rPr>
          <w:rFonts w:ascii="Times New Roman" w:hAnsi="Times New Roman" w:cs="Times New Roman"/>
        </w:rPr>
        <w:t>mail</w:t>
      </w:r>
      <w:proofErr w:type="spellEnd"/>
      <w:r w:rsidRPr="00836A8C">
        <w:rPr>
          <w:rFonts w:ascii="Times New Roman" w:hAnsi="Times New Roman" w:cs="Times New Roman"/>
        </w:rPr>
        <w:t xml:space="preserve"> (обязательно)</w:t>
      </w:r>
    </w:p>
    <w:p w14:paraId="537B883A" w14:textId="3C294D40" w:rsidR="001D4D33" w:rsidRPr="00836A8C" w:rsidRDefault="001D4D33" w:rsidP="001D4D33">
      <w:pPr>
        <w:spacing w:after="0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14:paraId="2FD08FE4" w14:textId="77777777" w:rsidR="001D4D33" w:rsidRDefault="001D4D33" w:rsidP="001D4D33">
      <w:pPr>
        <w:spacing w:after="0"/>
        <w:jc w:val="center"/>
        <w:rPr>
          <w:rFonts w:ascii="Times New Roman" w:hAnsi="Times New Roman" w:cs="Times New Roman"/>
        </w:rPr>
      </w:pPr>
    </w:p>
    <w:p w14:paraId="39B0739B" w14:textId="414FDCA5" w:rsidR="001D4D33" w:rsidRPr="00836A8C" w:rsidRDefault="001D4D33" w:rsidP="001D4D33">
      <w:pPr>
        <w:spacing w:after="0"/>
        <w:jc w:val="center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ЗАЯВЛЕНИЕ</w:t>
      </w:r>
    </w:p>
    <w:p w14:paraId="413EC25D" w14:textId="6C395781" w:rsidR="00836A8C" w:rsidRPr="00836A8C" w:rsidRDefault="00836A8C" w:rsidP="001D4D33">
      <w:pPr>
        <w:spacing w:after="0"/>
        <w:jc w:val="right"/>
        <w:rPr>
          <w:rFonts w:ascii="Times New Roman" w:hAnsi="Times New Roman" w:cs="Times New Roman"/>
        </w:rPr>
      </w:pPr>
    </w:p>
    <w:p w14:paraId="1FB350D0" w14:textId="67C5180E" w:rsidR="00836A8C" w:rsidRPr="00836A8C" w:rsidRDefault="00836A8C" w:rsidP="00836A8C">
      <w:pPr>
        <w:spacing w:after="0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Прошу зачислить</w:t>
      </w:r>
      <w:r w:rsidR="001D4D33">
        <w:rPr>
          <w:rFonts w:ascii="Times New Roman" w:hAnsi="Times New Roman" w:cs="Times New Roman"/>
        </w:rPr>
        <w:t>_________________________________________________________________________</w:t>
      </w:r>
    </w:p>
    <w:p w14:paraId="24E89BB9" w14:textId="77777777" w:rsidR="001D4D33" w:rsidRPr="00836A8C" w:rsidRDefault="001D4D33" w:rsidP="001D4D33">
      <w:pPr>
        <w:spacing w:after="0"/>
        <w:ind w:left="4956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(ФИО)</w:t>
      </w:r>
    </w:p>
    <w:p w14:paraId="02D9B16B" w14:textId="1546B0C2" w:rsidR="00836A8C" w:rsidRDefault="00836A8C" w:rsidP="00836A8C">
      <w:pPr>
        <w:spacing w:after="0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на программу</w:t>
      </w:r>
    </w:p>
    <w:p w14:paraId="53F7D13A" w14:textId="59DD4262" w:rsidR="001D4D33" w:rsidRPr="00836A8C" w:rsidRDefault="001D4D33" w:rsidP="00836A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431DB271" w14:textId="655369F9" w:rsidR="001D4D33" w:rsidRDefault="001D4D33" w:rsidP="001D4D33">
      <w:pPr>
        <w:spacing w:after="0"/>
        <w:ind w:left="4248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(вид программы)</w:t>
      </w:r>
    </w:p>
    <w:p w14:paraId="4C1555E4" w14:textId="227A7DBD" w:rsidR="001D4D33" w:rsidRPr="00836A8C" w:rsidRDefault="001D4D33" w:rsidP="001D4D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D457B6C" w14:textId="5ACB7ACE" w:rsidR="001D4D33" w:rsidRPr="00836A8C" w:rsidRDefault="001D4D33" w:rsidP="001D4D33">
      <w:pPr>
        <w:spacing w:after="0"/>
        <w:ind w:left="3540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(наименование программы)</w:t>
      </w:r>
    </w:p>
    <w:p w14:paraId="44697B7D" w14:textId="77777777" w:rsidR="001D4D33" w:rsidRDefault="001D4D33" w:rsidP="00836A8C">
      <w:pPr>
        <w:spacing w:after="0"/>
        <w:jc w:val="both"/>
        <w:rPr>
          <w:rFonts w:ascii="Times New Roman" w:hAnsi="Times New Roman" w:cs="Times New Roman"/>
        </w:rPr>
      </w:pPr>
    </w:p>
    <w:p w14:paraId="6E0CAECA" w14:textId="25B3E2C7" w:rsidR="00836A8C" w:rsidRPr="00836A8C" w:rsidRDefault="001D4D33" w:rsidP="00836A8C">
      <w:pPr>
        <w:spacing w:after="0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П</w:t>
      </w:r>
      <w:r w:rsidR="00836A8C" w:rsidRPr="00836A8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_________________________________________________________________________</w:t>
      </w:r>
      <w:r w:rsidR="00836A8C" w:rsidRPr="00836A8C">
        <w:rPr>
          <w:rFonts w:ascii="Times New Roman" w:hAnsi="Times New Roman" w:cs="Times New Roman"/>
        </w:rPr>
        <w:t>форме обучения.</w:t>
      </w:r>
    </w:p>
    <w:p w14:paraId="779A6BEC" w14:textId="77777777" w:rsidR="00836A8C" w:rsidRPr="00836A8C" w:rsidRDefault="00836A8C" w:rsidP="001D4D33">
      <w:pPr>
        <w:spacing w:after="0"/>
        <w:ind w:left="1416"/>
        <w:jc w:val="both"/>
        <w:rPr>
          <w:rFonts w:ascii="Times New Roman" w:hAnsi="Times New Roman" w:cs="Times New Roman"/>
        </w:rPr>
      </w:pPr>
      <w:r w:rsidRPr="00836A8C">
        <w:rPr>
          <w:rFonts w:ascii="Times New Roman" w:hAnsi="Times New Roman" w:cs="Times New Roman"/>
        </w:rPr>
        <w:t>(очная, заочная, в форме электронного, или дистанционного обучения)</w:t>
      </w:r>
    </w:p>
    <w:p w14:paraId="53288F6E" w14:textId="77777777" w:rsidR="001D4D33" w:rsidRDefault="001D4D33" w:rsidP="00836A8C">
      <w:pPr>
        <w:spacing w:after="0"/>
        <w:jc w:val="both"/>
        <w:rPr>
          <w:rFonts w:ascii="Times New Roman" w:hAnsi="Times New Roman" w:cs="Times New Roman"/>
        </w:rPr>
      </w:pPr>
    </w:p>
    <w:p w14:paraId="3F580107" w14:textId="77777777" w:rsidR="001D4D33" w:rsidRDefault="001D4D33" w:rsidP="00836A8C">
      <w:pPr>
        <w:spacing w:after="0"/>
        <w:jc w:val="both"/>
        <w:rPr>
          <w:rFonts w:ascii="Times New Roman" w:hAnsi="Times New Roman" w:cs="Times New Roman"/>
        </w:rPr>
      </w:pPr>
    </w:p>
    <w:p w14:paraId="735B55AF" w14:textId="77777777" w:rsidR="001D4D33" w:rsidRDefault="001D4D33" w:rsidP="00836A8C">
      <w:pPr>
        <w:spacing w:after="0"/>
        <w:jc w:val="both"/>
        <w:rPr>
          <w:rFonts w:ascii="Times New Roman" w:hAnsi="Times New Roman" w:cs="Times New Roman"/>
        </w:rPr>
      </w:pPr>
    </w:p>
    <w:p w14:paraId="356B60A5" w14:textId="77777777" w:rsidR="001D4D33" w:rsidRDefault="001D4D33" w:rsidP="00836A8C">
      <w:pPr>
        <w:spacing w:after="0"/>
        <w:jc w:val="both"/>
        <w:rPr>
          <w:rFonts w:ascii="Times New Roman" w:hAnsi="Times New Roman" w:cs="Times New Roman"/>
        </w:rPr>
      </w:pPr>
    </w:p>
    <w:p w14:paraId="62B1F2C0" w14:textId="151FB3FA" w:rsidR="001D4D33" w:rsidRDefault="001D4D33" w:rsidP="00836A8C">
      <w:pPr>
        <w:spacing w:after="0"/>
        <w:jc w:val="both"/>
        <w:rPr>
          <w:rFonts w:ascii="Times New Roman" w:hAnsi="Times New Roman" w:cs="Times New Roman"/>
        </w:rPr>
      </w:pPr>
    </w:p>
    <w:p w14:paraId="7C483BA2" w14:textId="7A24B06E" w:rsidR="001D4D33" w:rsidRDefault="001D4D33" w:rsidP="00836A8C">
      <w:pPr>
        <w:spacing w:after="0"/>
        <w:jc w:val="both"/>
        <w:rPr>
          <w:rFonts w:ascii="Times New Roman" w:hAnsi="Times New Roman" w:cs="Times New Roman"/>
        </w:rPr>
      </w:pPr>
    </w:p>
    <w:p w14:paraId="6C917274" w14:textId="77777777" w:rsidR="001D4D33" w:rsidRDefault="001D4D33" w:rsidP="00836A8C">
      <w:pPr>
        <w:spacing w:after="0"/>
        <w:jc w:val="both"/>
        <w:rPr>
          <w:rFonts w:ascii="Times New Roman" w:hAnsi="Times New Roman" w:cs="Times New Roman"/>
        </w:rPr>
      </w:pPr>
    </w:p>
    <w:p w14:paraId="19BAC78E" w14:textId="62C502DB" w:rsidR="001D4D33" w:rsidRPr="00836A8C" w:rsidRDefault="001D4D33" w:rsidP="001D4D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 w:rsidRPr="001D4D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_____________________                   ________________________________</w:t>
      </w:r>
    </w:p>
    <w:p w14:paraId="3C9B1132" w14:textId="3DF43899" w:rsidR="001D4D33" w:rsidRPr="00836A8C" w:rsidRDefault="00516E7B" w:rsidP="001D4D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D4D33">
        <w:rPr>
          <w:rFonts w:ascii="Times New Roman" w:hAnsi="Times New Roman" w:cs="Times New Roman"/>
        </w:rPr>
        <w:t>п</w:t>
      </w:r>
      <w:r w:rsidR="001D4D33" w:rsidRPr="00836A8C">
        <w:rPr>
          <w:rFonts w:ascii="Times New Roman" w:hAnsi="Times New Roman" w:cs="Times New Roman"/>
        </w:rPr>
        <w:t>одпись</w:t>
      </w:r>
      <w:r w:rsidR="001D4D33">
        <w:rPr>
          <w:rFonts w:ascii="Times New Roman" w:hAnsi="Times New Roman" w:cs="Times New Roman"/>
        </w:rPr>
        <w:t xml:space="preserve">                                         </w:t>
      </w:r>
      <w:r w:rsidR="001D4D33" w:rsidRPr="001D4D33">
        <w:rPr>
          <w:rFonts w:ascii="Times New Roman" w:hAnsi="Times New Roman" w:cs="Times New Roman"/>
        </w:rPr>
        <w:t xml:space="preserve"> </w:t>
      </w:r>
      <w:r w:rsidR="001D4D33" w:rsidRPr="00836A8C">
        <w:rPr>
          <w:rFonts w:ascii="Times New Roman" w:hAnsi="Times New Roman" w:cs="Times New Roman"/>
        </w:rPr>
        <w:t>дата</w:t>
      </w:r>
      <w:r w:rsidR="001D4D33" w:rsidRPr="001D4D33">
        <w:rPr>
          <w:rFonts w:ascii="Times New Roman" w:hAnsi="Times New Roman" w:cs="Times New Roman"/>
        </w:rPr>
        <w:t xml:space="preserve"> </w:t>
      </w:r>
      <w:r w:rsidR="001D4D33">
        <w:rPr>
          <w:rFonts w:ascii="Times New Roman" w:hAnsi="Times New Roman" w:cs="Times New Roman"/>
        </w:rPr>
        <w:t xml:space="preserve">                                                                   </w:t>
      </w:r>
      <w:r w:rsidR="001D4D33" w:rsidRPr="00836A8C">
        <w:rPr>
          <w:rFonts w:ascii="Times New Roman" w:hAnsi="Times New Roman" w:cs="Times New Roman"/>
        </w:rPr>
        <w:t>ФИО</w:t>
      </w:r>
    </w:p>
    <w:p w14:paraId="7A2B3657" w14:textId="23EF841B" w:rsidR="00836A8C" w:rsidRPr="00836A8C" w:rsidRDefault="00836A8C" w:rsidP="001D4D33">
      <w:pPr>
        <w:spacing w:after="0"/>
        <w:ind w:left="708"/>
        <w:jc w:val="both"/>
        <w:rPr>
          <w:rFonts w:ascii="Times New Roman" w:hAnsi="Times New Roman" w:cs="Times New Roman"/>
        </w:rPr>
      </w:pPr>
    </w:p>
    <w:p w14:paraId="710E1D68" w14:textId="77777777" w:rsidR="001D4D33" w:rsidRPr="00836A8C" w:rsidRDefault="001D4D33">
      <w:pPr>
        <w:spacing w:after="0"/>
        <w:jc w:val="both"/>
        <w:rPr>
          <w:rFonts w:ascii="Times New Roman" w:hAnsi="Times New Roman" w:cs="Times New Roman"/>
        </w:rPr>
      </w:pPr>
    </w:p>
    <w:sectPr w:rsidR="001D4D33" w:rsidRPr="00836A8C" w:rsidSect="00836A8C">
      <w:pgSz w:w="11906" w:h="16838" w:code="9"/>
      <w:pgMar w:top="851" w:right="851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44"/>
    <w:rsid w:val="001476E4"/>
    <w:rsid w:val="001D4D33"/>
    <w:rsid w:val="004036F9"/>
    <w:rsid w:val="00516E7B"/>
    <w:rsid w:val="00590506"/>
    <w:rsid w:val="00836A8C"/>
    <w:rsid w:val="00BF4E0C"/>
    <w:rsid w:val="00C12217"/>
    <w:rsid w:val="00C6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346C"/>
  <w15:chartTrackingRefBased/>
  <w15:docId w15:val="{FC0C5ACB-731F-486D-A8AF-ED5ADB3F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</cp:lastModifiedBy>
  <cp:revision>8</cp:revision>
  <dcterms:created xsi:type="dcterms:W3CDTF">2025-07-04T05:34:00Z</dcterms:created>
  <dcterms:modified xsi:type="dcterms:W3CDTF">2025-09-17T03:41:00Z</dcterms:modified>
</cp:coreProperties>
</file>