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5905" w14:textId="77777777" w:rsidR="00831F20" w:rsidRPr="00831F20" w:rsidRDefault="00831F20" w:rsidP="00831F2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1971708"/>
      <w:bookmarkStart w:id="1" w:name="_Hlk176510519"/>
      <w:r w:rsidRPr="00831F20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2A3CC9A4" w14:textId="77777777" w:rsidR="00831F20" w:rsidRPr="00831F20" w:rsidRDefault="00831F20" w:rsidP="00831F2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1F20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79107496" w14:textId="77777777" w:rsidR="00831F20" w:rsidRPr="00831F20" w:rsidRDefault="00831F20" w:rsidP="00831F2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1F20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831F20" w:rsidRPr="00831F20" w14:paraId="4E2994CB" w14:textId="77777777" w:rsidTr="00C94298">
        <w:tc>
          <w:tcPr>
            <w:tcW w:w="2802" w:type="dxa"/>
          </w:tcPr>
          <w:p w14:paraId="0755A0CC" w14:textId="77777777" w:rsidR="00831F20" w:rsidRPr="00831F20" w:rsidRDefault="00831F20" w:rsidP="00C942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7B0660C9" w14:textId="77777777" w:rsidR="00831F20" w:rsidRPr="00831F20" w:rsidRDefault="00831F20" w:rsidP="00C9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3EBC0571" w14:textId="77777777" w:rsidR="00831F20" w:rsidRPr="00831F20" w:rsidRDefault="00831F20" w:rsidP="00C9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C3E1A4C" w14:textId="77777777" w:rsidR="00831F20" w:rsidRPr="00831F20" w:rsidRDefault="00831F20" w:rsidP="00831F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5839453" w14:textId="77777777" w:rsidR="00831F20" w:rsidRPr="00831F20" w:rsidRDefault="00831F20" w:rsidP="00831F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DE0F45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FC78BE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B11773" w14:textId="77777777" w:rsidR="00831F20" w:rsidRPr="00831F20" w:rsidRDefault="00831F20" w:rsidP="00831F2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DD4529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E3B5E0" w14:textId="77777777" w:rsidR="00831F20" w:rsidRPr="00831F20" w:rsidRDefault="00831F20" w:rsidP="00831F20">
      <w:pPr>
        <w:spacing w:after="0" w:line="408" w:lineRule="auto"/>
        <w:ind w:left="120"/>
        <w:jc w:val="center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5C52ED6" w14:textId="77777777" w:rsidR="00831F20" w:rsidRPr="00831F20" w:rsidRDefault="00831F20" w:rsidP="00831F20">
      <w:pPr>
        <w:spacing w:after="0" w:line="408" w:lineRule="auto"/>
        <w:ind w:left="120"/>
        <w:jc w:val="center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1649950)</w:t>
      </w:r>
    </w:p>
    <w:p w14:paraId="68A2A720" w14:textId="77777777" w:rsidR="00831F20" w:rsidRPr="00831F20" w:rsidRDefault="00831F20" w:rsidP="00831F20">
      <w:pPr>
        <w:spacing w:after="0"/>
        <w:ind w:left="120"/>
        <w:jc w:val="center"/>
        <w:rPr>
          <w:lang w:val="ru-RU"/>
        </w:rPr>
      </w:pPr>
    </w:p>
    <w:p w14:paraId="42F2593B" w14:textId="77777777" w:rsidR="00831F20" w:rsidRPr="00831F20" w:rsidRDefault="00831F20" w:rsidP="00831F20">
      <w:pPr>
        <w:spacing w:after="0" w:line="408" w:lineRule="auto"/>
        <w:ind w:left="120"/>
        <w:jc w:val="center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665607C5" w14:textId="77777777" w:rsidR="00831F20" w:rsidRPr="00831F20" w:rsidRDefault="00831F20" w:rsidP="00831F20">
      <w:pPr>
        <w:spacing w:after="0" w:line="408" w:lineRule="auto"/>
        <w:ind w:left="120"/>
        <w:jc w:val="center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14:paraId="68060E17" w14:textId="77777777" w:rsidR="00831F20" w:rsidRPr="00831F20" w:rsidRDefault="00831F20" w:rsidP="00831F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5764F7" w14:textId="77777777" w:rsidR="00831F20" w:rsidRPr="00831F20" w:rsidRDefault="00831F20" w:rsidP="00831F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1F20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72C9450C" w14:textId="77777777" w:rsidR="00831F20" w:rsidRPr="00831F20" w:rsidRDefault="00831F20" w:rsidP="00831F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1F20">
        <w:rPr>
          <w:rFonts w:ascii="Times New Roman" w:hAnsi="Times New Roman" w:cs="Times New Roman"/>
          <w:sz w:val="24"/>
          <w:szCs w:val="24"/>
          <w:lang w:val="ru-RU"/>
        </w:rPr>
        <w:t>Жижко Анатолий Андреевич</w:t>
      </w:r>
    </w:p>
    <w:p w14:paraId="2E6ADE16" w14:textId="77777777" w:rsidR="00831F20" w:rsidRPr="00831F20" w:rsidRDefault="00831F20" w:rsidP="00831F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1F20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</w:t>
      </w:r>
    </w:p>
    <w:p w14:paraId="54D6CE3A" w14:textId="77777777" w:rsidR="00831F20" w:rsidRPr="00831F20" w:rsidRDefault="00831F20" w:rsidP="00831F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FB277E9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CAF149E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3B6A540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0EE5668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2757234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EAB04FD" w14:textId="77777777" w:rsidR="00831F20" w:rsidRPr="00831F20" w:rsidRDefault="00831F20" w:rsidP="00831F20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1EB49E3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A7E3333" w14:textId="77777777" w:rsidR="00831F20" w:rsidRPr="00831F20" w:rsidRDefault="00831F20" w:rsidP="00831F20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67F0C0A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2FDA451" w14:textId="77777777" w:rsidR="00831F20" w:rsidRPr="00831F20" w:rsidRDefault="00831F20" w:rsidP="00831F20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795723E" w14:textId="77777777" w:rsidR="00831F20" w:rsidRPr="00831F20" w:rsidRDefault="00831F20" w:rsidP="00831F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1F2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Новосибирск 2024 </w:t>
      </w:r>
    </w:p>
    <w:bookmarkEnd w:id="1"/>
    <w:p w14:paraId="085AF341" w14:textId="77777777" w:rsidR="00C87274" w:rsidRPr="00831F20" w:rsidRDefault="00C87274">
      <w:pPr>
        <w:rPr>
          <w:lang w:val="ru-RU"/>
        </w:rPr>
        <w:sectPr w:rsidR="00C87274" w:rsidRPr="00831F20">
          <w:pgSz w:w="11906" w:h="16383"/>
          <w:pgMar w:top="1134" w:right="850" w:bottom="1134" w:left="1701" w:header="720" w:footer="720" w:gutter="0"/>
          <w:cols w:space="720"/>
        </w:sectPr>
      </w:pPr>
    </w:p>
    <w:p w14:paraId="2432C67A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bookmarkStart w:id="2" w:name="block-11971714"/>
      <w:bookmarkEnd w:id="0"/>
      <w:r w:rsidRPr="00831F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F50332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34887CF1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732DF2FA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44CF615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</w:t>
      </w:r>
      <w:r w:rsidRPr="00831F20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</w:t>
      </w:r>
      <w:r w:rsidRPr="00831F20">
        <w:rPr>
          <w:rFonts w:ascii="Times New Roman" w:hAnsi="Times New Roman"/>
          <w:color w:val="000000"/>
          <w:sz w:val="28"/>
          <w:lang w:val="ru-RU"/>
        </w:rPr>
        <w:t>, а также с учётом ф</w:t>
      </w:r>
      <w:r w:rsidRPr="00831F2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31F20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</w:t>
      </w:r>
      <w:r w:rsidRPr="00831F20">
        <w:rPr>
          <w:rFonts w:ascii="Times New Roman" w:hAnsi="Times New Roman"/>
          <w:color w:val="000000"/>
          <w:sz w:val="28"/>
          <w:lang w:val="ru-RU"/>
        </w:rPr>
        <w:t>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62D5746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831F20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</w:t>
      </w:r>
      <w:r w:rsidRPr="00831F20">
        <w:rPr>
          <w:rFonts w:ascii="Times New Roman" w:hAnsi="Times New Roman"/>
          <w:color w:val="000000"/>
          <w:sz w:val="28"/>
          <w:lang w:val="ru-RU"/>
        </w:rPr>
        <w:t>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1DFB00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</w:t>
      </w:r>
      <w:r w:rsidRPr="00831F20">
        <w:rPr>
          <w:rFonts w:ascii="Times New Roman" w:hAnsi="Times New Roman"/>
          <w:color w:val="000000"/>
          <w:sz w:val="28"/>
          <w:lang w:val="ru-RU"/>
        </w:rPr>
        <w:t>нию собственного «Я», формированию способности к рефлексии, оценке своих возможностей и осознанию своего места в обществе.</w:t>
      </w:r>
    </w:p>
    <w:p w14:paraId="6D707B6B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0F3B9C4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7CE7128D" w14:textId="77777777" w:rsidR="00C87274" w:rsidRPr="00831F20" w:rsidRDefault="0069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воспитание общеросс</w:t>
      </w:r>
      <w:r w:rsidRPr="00831F20">
        <w:rPr>
          <w:rFonts w:ascii="Times New Roman" w:hAnsi="Times New Roman"/>
          <w:color w:val="000000"/>
          <w:sz w:val="28"/>
          <w:lang w:val="ru-RU"/>
        </w:rPr>
        <w:t>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47BFA55B" w14:textId="77777777" w:rsidR="00C87274" w:rsidRPr="00831F20" w:rsidRDefault="0069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831F20">
        <w:rPr>
          <w:rFonts w:ascii="Times New Roman" w:hAnsi="Times New Roman"/>
          <w:color w:val="000000"/>
          <w:sz w:val="28"/>
          <w:lang w:val="ru-RU"/>
        </w:rPr>
        <w:t>инципам, закреплённым в Конституции Российской Федерации и законодательстве Российской Федерации;</w:t>
      </w:r>
    </w:p>
    <w:p w14:paraId="1E3770E6" w14:textId="77777777" w:rsidR="00C87274" w:rsidRPr="00831F20" w:rsidRDefault="0069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</w:t>
      </w:r>
      <w:r w:rsidRPr="00831F20">
        <w:rPr>
          <w:rFonts w:ascii="Times New Roman" w:hAnsi="Times New Roman"/>
          <w:color w:val="000000"/>
          <w:sz w:val="28"/>
          <w:lang w:val="ru-RU"/>
        </w:rPr>
        <w:t>трудовой деятельности;</w:t>
      </w:r>
    </w:p>
    <w:p w14:paraId="4FF2DD0E" w14:textId="77777777" w:rsidR="00C87274" w:rsidRPr="00831F20" w:rsidRDefault="0069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</w:t>
      </w:r>
      <w:r w:rsidRPr="00831F20">
        <w:rPr>
          <w:rFonts w:ascii="Times New Roman" w:hAnsi="Times New Roman"/>
          <w:color w:val="000000"/>
          <w:sz w:val="28"/>
          <w:lang w:val="ru-RU"/>
        </w:rPr>
        <w:t>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3173016" w14:textId="77777777" w:rsidR="00C87274" w:rsidRPr="00831F20" w:rsidRDefault="0069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</w:t>
      </w:r>
      <w:r w:rsidRPr="00831F20">
        <w:rPr>
          <w:rFonts w:ascii="Times New Roman" w:hAnsi="Times New Roman"/>
          <w:color w:val="000000"/>
          <w:sz w:val="28"/>
          <w:lang w:val="ru-RU"/>
        </w:rPr>
        <w:t>а);</w:t>
      </w:r>
    </w:p>
    <w:p w14:paraId="1B9C9935" w14:textId="77777777" w:rsidR="00C87274" w:rsidRPr="00831F20" w:rsidRDefault="0069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</w:t>
      </w:r>
      <w:r w:rsidRPr="00831F20">
        <w:rPr>
          <w:rFonts w:ascii="Times New Roman" w:hAnsi="Times New Roman"/>
          <w:color w:val="000000"/>
          <w:sz w:val="28"/>
          <w:lang w:val="ru-RU"/>
        </w:rPr>
        <w:t>оссийском обществе;</w:t>
      </w:r>
    </w:p>
    <w:p w14:paraId="61AE383B" w14:textId="77777777" w:rsidR="00C87274" w:rsidRPr="00831F20" w:rsidRDefault="0069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</w:t>
      </w:r>
      <w:r w:rsidRPr="00831F20">
        <w:rPr>
          <w:rFonts w:ascii="Times New Roman" w:hAnsi="Times New Roman"/>
          <w:color w:val="000000"/>
          <w:sz w:val="28"/>
          <w:lang w:val="ru-RU"/>
        </w:rPr>
        <w:t>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73B00F30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4443A9E3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72D93045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111DB9DC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</w:t>
      </w:r>
      <w:r w:rsidRPr="00831F20">
        <w:rPr>
          <w:rFonts w:ascii="Times New Roman" w:hAnsi="Times New Roman"/>
          <w:color w:val="000000"/>
          <w:sz w:val="28"/>
          <w:lang w:val="ru-RU"/>
        </w:rPr>
        <w:t>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3C6FEAE3" w14:textId="77777777" w:rsidR="00C87274" w:rsidRPr="00831F20" w:rsidRDefault="00C87274">
      <w:pPr>
        <w:rPr>
          <w:lang w:val="ru-RU"/>
        </w:rPr>
        <w:sectPr w:rsidR="00C87274" w:rsidRPr="00831F20">
          <w:pgSz w:w="11906" w:h="16383"/>
          <w:pgMar w:top="1134" w:right="850" w:bottom="1134" w:left="1701" w:header="720" w:footer="720" w:gutter="0"/>
          <w:cols w:space="720"/>
        </w:sectPr>
      </w:pPr>
    </w:p>
    <w:p w14:paraId="2C92E89F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bookmarkStart w:id="3" w:name="block-11971709"/>
      <w:bookmarkEnd w:id="2"/>
      <w:r w:rsidRPr="00831F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AF2F3A8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757A29FA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AA953A1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7CFA326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256CC7B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Биологи</w:t>
      </w:r>
      <w:r w:rsidRPr="00831F20">
        <w:rPr>
          <w:rFonts w:ascii="Times New Roman" w:hAnsi="Times New Roman"/>
          <w:color w:val="000000"/>
          <w:sz w:val="28"/>
          <w:lang w:val="ru-RU"/>
        </w:rPr>
        <w:t>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59360B0C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</w:t>
      </w:r>
      <w:r w:rsidRPr="00831F20">
        <w:rPr>
          <w:rFonts w:ascii="Times New Roman" w:hAnsi="Times New Roman"/>
          <w:color w:val="000000"/>
          <w:sz w:val="28"/>
          <w:lang w:val="ru-RU"/>
        </w:rPr>
        <w:t>. Отношения между поколениями. Особенности подросткового возраста.</w:t>
      </w:r>
    </w:p>
    <w:p w14:paraId="0952B03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443EF43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</w:t>
      </w:r>
      <w:r w:rsidRPr="00831F20">
        <w:rPr>
          <w:rFonts w:ascii="Times New Roman" w:hAnsi="Times New Roman"/>
          <w:color w:val="000000"/>
          <w:sz w:val="28"/>
          <w:lang w:val="ru-RU"/>
        </w:rPr>
        <w:t>самого себя как вид деятельности.</w:t>
      </w:r>
    </w:p>
    <w:p w14:paraId="3E2AB6D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07B55B6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53805D9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</w:t>
      </w:r>
      <w:r w:rsidRPr="00831F20">
        <w:rPr>
          <w:rFonts w:ascii="Times New Roman" w:hAnsi="Times New Roman"/>
          <w:color w:val="000000"/>
          <w:sz w:val="28"/>
          <w:lang w:val="ru-RU"/>
        </w:rPr>
        <w:t>мы и правила. Лидерство в группе. Межличностные отношения (деловые, личные).</w:t>
      </w:r>
    </w:p>
    <w:p w14:paraId="7E92C47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5F87F0EE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</w:t>
      </w:r>
      <w:r w:rsidRPr="00831F20">
        <w:rPr>
          <w:rFonts w:ascii="Times New Roman" w:hAnsi="Times New Roman"/>
          <w:color w:val="000000"/>
          <w:sz w:val="28"/>
          <w:lang w:val="ru-RU"/>
        </w:rPr>
        <w:t>тных отношениях.</w:t>
      </w:r>
    </w:p>
    <w:p w14:paraId="7D32C34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1F7AA5C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3F36B09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3022516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Что такое экономика.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2F99922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318851FC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55BE016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</w:t>
      </w:r>
      <w:r w:rsidRPr="00831F20">
        <w:rPr>
          <w:rFonts w:ascii="Times New Roman" w:hAnsi="Times New Roman"/>
          <w:color w:val="000000"/>
          <w:sz w:val="28"/>
          <w:lang w:val="ru-RU"/>
        </w:rPr>
        <w:t>силение взаимосвязей стран и народов в условиях современного общества.</w:t>
      </w:r>
    </w:p>
    <w:p w14:paraId="7548592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739128B9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22D42F47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1268A30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7E9033A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7D1A237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</w:t>
      </w:r>
      <w:r w:rsidRPr="00831F20">
        <w:rPr>
          <w:rFonts w:ascii="Times New Roman" w:hAnsi="Times New Roman"/>
          <w:color w:val="000000"/>
          <w:sz w:val="28"/>
          <w:lang w:val="ru-RU"/>
        </w:rPr>
        <w:t>Свобода и ответственность гражданина. Гражданственность и патриотизм. Гуманизм.</w:t>
      </w:r>
    </w:p>
    <w:p w14:paraId="6ECFAD6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303C172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</w:t>
      </w:r>
      <w:r w:rsidRPr="00831F20">
        <w:rPr>
          <w:rFonts w:ascii="Times New Roman" w:hAnsi="Times New Roman"/>
          <w:color w:val="000000"/>
          <w:sz w:val="28"/>
          <w:lang w:val="ru-RU"/>
        </w:rPr>
        <w:t>Нравственные чувства человека. Совесть и стыд.</w:t>
      </w:r>
    </w:p>
    <w:p w14:paraId="0C51A2DE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32E1D4BF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1CAB82C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ений.</w:t>
      </w:r>
    </w:p>
    <w:p w14:paraId="7AC4A22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648E4D5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Правонарушение и </w:t>
      </w:r>
      <w:r w:rsidRPr="00831F20">
        <w:rPr>
          <w:rFonts w:ascii="Times New Roman" w:hAnsi="Times New Roman"/>
          <w:color w:val="000000"/>
          <w:sz w:val="28"/>
          <w:lang w:val="ru-RU"/>
        </w:rPr>
        <w:t>юридическая ответственность. Проступок и преступление. Опасность правонарушений для личности и общества.</w:t>
      </w:r>
    </w:p>
    <w:p w14:paraId="42392CD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</w:t>
      </w:r>
      <w:r w:rsidRPr="00831F20">
        <w:rPr>
          <w:rFonts w:ascii="Times New Roman" w:hAnsi="Times New Roman"/>
          <w:color w:val="000000"/>
          <w:sz w:val="28"/>
          <w:lang w:val="ru-RU"/>
        </w:rPr>
        <w:t>ые обязанности гражданина Российской Федерации. Права ребёнка и возможности их защиты.</w:t>
      </w:r>
    </w:p>
    <w:p w14:paraId="2679023A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0B573CAC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2CBF3E8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</w:t>
      </w:r>
      <w:r w:rsidRPr="00831F20">
        <w:rPr>
          <w:rFonts w:ascii="Times New Roman" w:hAnsi="Times New Roman"/>
          <w:color w:val="000000"/>
          <w:sz w:val="28"/>
          <w:lang w:val="ru-RU"/>
        </w:rPr>
        <w:t>е лица в гражданском праве. Право собственности, защита прав собственности.</w:t>
      </w:r>
    </w:p>
    <w:p w14:paraId="3FCF2CD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09F825DA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Осно</w:t>
      </w:r>
      <w:r w:rsidRPr="00831F20">
        <w:rPr>
          <w:rFonts w:ascii="Times New Roman" w:hAnsi="Times New Roman"/>
          <w:color w:val="000000"/>
          <w:sz w:val="28"/>
          <w:lang w:val="ru-RU"/>
        </w:rPr>
        <w:t>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0FD0C55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</w:t>
      </w:r>
      <w:r w:rsidRPr="00831F20">
        <w:rPr>
          <w:rFonts w:ascii="Times New Roman" w:hAnsi="Times New Roman"/>
          <w:color w:val="000000"/>
          <w:sz w:val="28"/>
          <w:lang w:val="ru-RU"/>
        </w:rPr>
        <w:t>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572F1D01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Виды юридической отве</w:t>
      </w:r>
      <w:r w:rsidRPr="00831F20">
        <w:rPr>
          <w:rFonts w:ascii="Times New Roman" w:hAnsi="Times New Roman"/>
          <w:color w:val="000000"/>
          <w:sz w:val="28"/>
          <w:lang w:val="ru-RU"/>
        </w:rPr>
        <w:t>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</w:t>
      </w:r>
      <w:r w:rsidRPr="00831F20">
        <w:rPr>
          <w:rFonts w:ascii="Times New Roman" w:hAnsi="Times New Roman"/>
          <w:color w:val="000000"/>
          <w:sz w:val="28"/>
          <w:lang w:val="ru-RU"/>
        </w:rPr>
        <w:t>и юридической ответственности несовершеннолетних.</w:t>
      </w:r>
    </w:p>
    <w:p w14:paraId="4578820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3B206DFA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6627F532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F67627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7B1F7AB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01B4132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Экономическая ж</w:t>
      </w:r>
      <w:r w:rsidRPr="00831F20">
        <w:rPr>
          <w:rFonts w:ascii="Times New Roman" w:hAnsi="Times New Roman"/>
          <w:color w:val="000000"/>
          <w:sz w:val="28"/>
          <w:lang w:val="ru-RU"/>
        </w:rPr>
        <w:t>изнь общества. Потребности и ресурсы, ограниченность ресурсов. Экономический выбор.</w:t>
      </w:r>
    </w:p>
    <w:p w14:paraId="744E9FA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074F61C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</w:t>
      </w:r>
      <w:r w:rsidRPr="00831F20">
        <w:rPr>
          <w:rFonts w:ascii="Times New Roman" w:hAnsi="Times New Roman"/>
          <w:color w:val="000000"/>
          <w:sz w:val="28"/>
          <w:lang w:val="ru-RU"/>
        </w:rPr>
        <w:t>ение труда.</w:t>
      </w:r>
    </w:p>
    <w:p w14:paraId="0B67AC6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234D7E01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6EE7A1A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4730C9AC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Предприят</w:t>
      </w:r>
      <w:r w:rsidRPr="00831F20">
        <w:rPr>
          <w:rFonts w:ascii="Times New Roman" w:hAnsi="Times New Roman"/>
          <w:color w:val="000000"/>
          <w:sz w:val="28"/>
          <w:lang w:val="ru-RU"/>
        </w:rPr>
        <w:t>ие в экономике. Издержки, выручка и прибыль. Как повысить эффективность производства.</w:t>
      </w:r>
    </w:p>
    <w:p w14:paraId="35B5B53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16F5976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</w:t>
      </w:r>
      <w:r w:rsidRPr="00831F20">
        <w:rPr>
          <w:rFonts w:ascii="Times New Roman" w:hAnsi="Times New Roman"/>
          <w:color w:val="000000"/>
          <w:sz w:val="28"/>
          <w:lang w:val="ru-RU"/>
        </w:rPr>
        <w:t>слуги финансовых посредников.</w:t>
      </w:r>
    </w:p>
    <w:p w14:paraId="66BE52DC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2E7DB93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</w:t>
      </w:r>
      <w:r w:rsidRPr="00831F20">
        <w:rPr>
          <w:rFonts w:ascii="Times New Roman" w:hAnsi="Times New Roman"/>
          <w:color w:val="000000"/>
          <w:sz w:val="28"/>
          <w:lang w:val="ru-RU"/>
        </w:rPr>
        <w:t>и. Защита прав потребителя финансовых услуг.</w:t>
      </w:r>
    </w:p>
    <w:p w14:paraId="283706B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семьи. Семейный бюджет. Личный финансовый план. Способы и </w:t>
      </w:r>
      <w:r w:rsidRPr="00831F20">
        <w:rPr>
          <w:rFonts w:ascii="Times New Roman" w:hAnsi="Times New Roman"/>
          <w:color w:val="000000"/>
          <w:sz w:val="28"/>
          <w:lang w:val="ru-RU"/>
        </w:rPr>
        <w:t>формы сбережений.</w:t>
      </w:r>
    </w:p>
    <w:p w14:paraId="62085F0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831F20">
        <w:rPr>
          <w:rFonts w:ascii="Times New Roman" w:hAnsi="Times New Roman"/>
          <w:color w:val="000000"/>
          <w:sz w:val="28"/>
          <w:lang w:val="ru-RU"/>
        </w:rPr>
        <w:t>конкуренции.</w:t>
      </w:r>
    </w:p>
    <w:p w14:paraId="7631BE1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6D568DE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2C8F12C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07CFAB1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Образование. Л</w:t>
      </w:r>
      <w:r w:rsidRPr="00831F20">
        <w:rPr>
          <w:rFonts w:ascii="Times New Roman" w:hAnsi="Times New Roman"/>
          <w:color w:val="000000"/>
          <w:sz w:val="28"/>
          <w:lang w:val="ru-RU"/>
        </w:rPr>
        <w:t>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44E2780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3F24728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</w:t>
      </w:r>
      <w:r w:rsidRPr="00831F20">
        <w:rPr>
          <w:rFonts w:ascii="Times New Roman" w:hAnsi="Times New Roman"/>
          <w:color w:val="000000"/>
          <w:sz w:val="28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744961E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3E3EC19A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</w:t>
      </w:r>
      <w:r w:rsidRPr="00831F20">
        <w:rPr>
          <w:rFonts w:ascii="Times New Roman" w:hAnsi="Times New Roman"/>
          <w:color w:val="000000"/>
          <w:sz w:val="28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14:paraId="0895F835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C5FB2C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7E59D4C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831F20">
        <w:rPr>
          <w:rFonts w:ascii="Times New Roman" w:hAnsi="Times New Roman"/>
          <w:color w:val="000000"/>
          <w:sz w:val="28"/>
          <w:lang w:val="ru-RU"/>
        </w:rPr>
        <w:t>Внутренняя и внешняя политика.</w:t>
      </w:r>
    </w:p>
    <w:p w14:paraId="5745C75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2AFC383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2906060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ценности. Правовое </w:t>
      </w:r>
      <w:r w:rsidRPr="00831F20">
        <w:rPr>
          <w:rFonts w:ascii="Times New Roman" w:hAnsi="Times New Roman"/>
          <w:color w:val="000000"/>
          <w:sz w:val="28"/>
          <w:lang w:val="ru-RU"/>
        </w:rPr>
        <w:t>государство и гражданское общество.</w:t>
      </w:r>
    </w:p>
    <w:p w14:paraId="6722F9A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43D0B98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396AA14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4AB8DDF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</w:t>
      </w:r>
      <w:r w:rsidRPr="00831F20">
        <w:rPr>
          <w:rFonts w:ascii="Times New Roman" w:hAnsi="Times New Roman"/>
          <w:color w:val="000000"/>
          <w:sz w:val="28"/>
          <w:lang w:val="ru-RU"/>
        </w:rPr>
        <w:t>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3128B5D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Законодательные, и</w:t>
      </w:r>
      <w:r w:rsidRPr="00831F20">
        <w:rPr>
          <w:rFonts w:ascii="Times New Roman" w:hAnsi="Times New Roman"/>
          <w:color w:val="000000"/>
          <w:sz w:val="28"/>
          <w:lang w:val="ru-RU"/>
        </w:rPr>
        <w:t>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</w:t>
      </w:r>
      <w:r w:rsidRPr="00831F20">
        <w:rPr>
          <w:rFonts w:ascii="Times New Roman" w:hAnsi="Times New Roman"/>
          <w:color w:val="000000"/>
          <w:sz w:val="28"/>
          <w:lang w:val="ru-RU"/>
        </w:rPr>
        <w:t>ая система в Российской Федерации. Конституционный Суд Российской Федерации. Верховный Суд Российской Федерации.</w:t>
      </w:r>
    </w:p>
    <w:p w14:paraId="01D4897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51A97E7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</w:t>
      </w:r>
      <w:r w:rsidRPr="00831F20">
        <w:rPr>
          <w:rFonts w:ascii="Times New Roman" w:hAnsi="Times New Roman"/>
          <w:color w:val="000000"/>
          <w:sz w:val="28"/>
          <w:lang w:val="ru-RU"/>
        </w:rPr>
        <w:t>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6E65102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36292A6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</w:t>
      </w:r>
      <w:r w:rsidRPr="00831F20">
        <w:rPr>
          <w:rFonts w:ascii="Times New Roman" w:hAnsi="Times New Roman"/>
          <w:color w:val="000000"/>
          <w:sz w:val="28"/>
          <w:lang w:val="ru-RU"/>
        </w:rPr>
        <w:t>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644D0FBA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7B614FFF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</w:t>
      </w:r>
      <w:r w:rsidRPr="00831F20">
        <w:rPr>
          <w:rFonts w:ascii="Times New Roman" w:hAnsi="Times New Roman"/>
          <w:color w:val="000000"/>
          <w:sz w:val="28"/>
          <w:lang w:val="ru-RU"/>
        </w:rPr>
        <w:t>п.</w:t>
      </w:r>
    </w:p>
    <w:p w14:paraId="5F46EC6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3EE76A7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4EEBD1D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47DDD59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2457A2FA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</w:t>
      </w:r>
      <w:r w:rsidRPr="00831F20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Этносы и нации в диалоге культур.</w:t>
      </w:r>
    </w:p>
    <w:p w14:paraId="51140F3C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0999566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5A946C9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</w:t>
      </w:r>
      <w:r w:rsidRPr="00831F20">
        <w:rPr>
          <w:rFonts w:ascii="Times New Roman" w:hAnsi="Times New Roman"/>
          <w:color w:val="000000"/>
          <w:sz w:val="28"/>
          <w:lang w:val="ru-RU"/>
        </w:rPr>
        <w:t>ивных отклонений поведения. Социальная и личная значимость здорового образа жизни.</w:t>
      </w:r>
    </w:p>
    <w:p w14:paraId="0B166EB1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76A1389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 возможности их решения. Экологическая ситуация и способы её улучшения.</w:t>
      </w:r>
    </w:p>
    <w:p w14:paraId="2205E7B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5796CA3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4ED89A6A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и личная </w:t>
      </w:r>
      <w:r w:rsidRPr="00831F20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 Мода и спорт.</w:t>
      </w:r>
    </w:p>
    <w:p w14:paraId="66A8A6B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6F102B31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5A55F4E7" w14:textId="77777777" w:rsidR="00C87274" w:rsidRPr="00831F20" w:rsidRDefault="00C87274">
      <w:pPr>
        <w:rPr>
          <w:lang w:val="ru-RU"/>
        </w:rPr>
        <w:sectPr w:rsidR="00C87274" w:rsidRPr="00831F20">
          <w:pgSz w:w="11906" w:h="16383"/>
          <w:pgMar w:top="1134" w:right="850" w:bottom="1134" w:left="1701" w:header="720" w:footer="720" w:gutter="0"/>
          <w:cols w:space="720"/>
        </w:sectPr>
      </w:pPr>
    </w:p>
    <w:p w14:paraId="2EA136BC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bookmarkStart w:id="4" w:name="block-11971713"/>
      <w:bookmarkEnd w:id="3"/>
      <w:r w:rsidRPr="00831F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9BD8497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76947AD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Личностные и метапре</w:t>
      </w:r>
      <w:r w:rsidRPr="00831F20">
        <w:rPr>
          <w:rFonts w:ascii="Times New Roman" w:hAnsi="Times New Roman"/>
          <w:color w:val="000000"/>
          <w:sz w:val="28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14:paraId="39391F7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831F20">
        <w:rPr>
          <w:rFonts w:ascii="Times New Roman" w:hAnsi="Times New Roman"/>
          <w:color w:val="000000"/>
          <w:sz w:val="28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5F78C2D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Научным с</w:t>
      </w:r>
      <w:r w:rsidRPr="00831F20">
        <w:rPr>
          <w:rFonts w:ascii="Times New Roman" w:hAnsi="Times New Roman"/>
          <w:color w:val="000000"/>
          <w:sz w:val="28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6D87FB0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A74FE4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6FB0A63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</w:t>
      </w:r>
      <w:r w:rsidRPr="00831F20">
        <w:rPr>
          <w:rFonts w:ascii="Times New Roman" w:hAnsi="Times New Roman"/>
          <w:color w:val="000000"/>
          <w:sz w:val="28"/>
          <w:lang w:val="ru-RU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831F20">
        <w:rPr>
          <w:rFonts w:ascii="Times New Roman" w:hAnsi="Times New Roman"/>
          <w:color w:val="000000"/>
          <w:sz w:val="28"/>
          <w:lang w:val="ru-RU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66E52AEC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0ACA0B1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</w:t>
      </w:r>
      <w:r w:rsidRPr="00831F20">
        <w:rPr>
          <w:rFonts w:ascii="Times New Roman" w:hAnsi="Times New Roman"/>
          <w:color w:val="000000"/>
          <w:sz w:val="28"/>
          <w:lang w:val="ru-RU"/>
        </w:rPr>
        <w:t>нитарной деятельности (волонтёрство, помощь людям, нуждающимся в ней).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99D4A9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2242733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</w:t>
      </w:r>
      <w:r w:rsidRPr="00831F20">
        <w:rPr>
          <w:rFonts w:ascii="Times New Roman" w:hAnsi="Times New Roman"/>
          <w:color w:val="000000"/>
          <w:sz w:val="28"/>
          <w:lang w:val="ru-RU"/>
        </w:rPr>
        <w:t>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</w:t>
      </w:r>
      <w:r w:rsidRPr="00831F20">
        <w:rPr>
          <w:rFonts w:ascii="Times New Roman" w:hAnsi="Times New Roman"/>
          <w:color w:val="000000"/>
          <w:sz w:val="28"/>
          <w:lang w:val="ru-RU"/>
        </w:rPr>
        <w:t>ым праздникам; историческому, природному наследию и памятникам, традициям разных народов, проживающих в родной стране.</w:t>
      </w:r>
    </w:p>
    <w:p w14:paraId="6A4B08E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BA2674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</w:t>
      </w:r>
      <w:r w:rsidRPr="00831F20">
        <w:rPr>
          <w:rFonts w:ascii="Times New Roman" w:hAnsi="Times New Roman"/>
          <w:color w:val="000000"/>
          <w:sz w:val="28"/>
          <w:lang w:val="ru-RU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</w:t>
      </w:r>
      <w:r w:rsidRPr="00831F20">
        <w:rPr>
          <w:rFonts w:ascii="Times New Roman" w:hAnsi="Times New Roman"/>
          <w:color w:val="000000"/>
          <w:sz w:val="28"/>
          <w:lang w:val="ru-RU"/>
        </w:rPr>
        <w:t>ространства.</w:t>
      </w:r>
    </w:p>
    <w:p w14:paraId="0061005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455B7A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</w:t>
      </w:r>
      <w:r w:rsidRPr="00831F20">
        <w:rPr>
          <w:rFonts w:ascii="Times New Roman" w:hAnsi="Times New Roman"/>
          <w:color w:val="000000"/>
          <w:sz w:val="28"/>
          <w:lang w:val="ru-RU"/>
        </w:rPr>
        <w:t>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0773838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14:paraId="7589653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32FD28B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ошибку и такого же права </w:t>
      </w:r>
      <w:r w:rsidRPr="00831F20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14:paraId="35104C8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D5397A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но выполнять такого рода деятельность; интерес к практическому изучению профессий и труда различного рода, в том числе на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</w:t>
      </w:r>
      <w:r w:rsidRPr="00831F20">
        <w:rPr>
          <w:rFonts w:ascii="Times New Roman" w:hAnsi="Times New Roman"/>
          <w:color w:val="000000"/>
          <w:sz w:val="28"/>
          <w:lang w:val="ru-RU"/>
        </w:rPr>
        <w:t>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AEEA52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Эколо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гического воспитания:</w:t>
      </w:r>
    </w:p>
    <w:p w14:paraId="5041E8A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</w:t>
      </w:r>
      <w:r w:rsidRPr="00831F20">
        <w:rPr>
          <w:rFonts w:ascii="Times New Roman" w:hAnsi="Times New Roman"/>
          <w:color w:val="000000"/>
          <w:sz w:val="28"/>
          <w:lang w:val="ru-RU"/>
        </w:rPr>
        <w:t>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</w:t>
      </w:r>
      <w:r w:rsidRPr="00831F20">
        <w:rPr>
          <w:rFonts w:ascii="Times New Roman" w:hAnsi="Times New Roman"/>
          <w:color w:val="000000"/>
          <w:sz w:val="28"/>
          <w:lang w:val="ru-RU"/>
        </w:rPr>
        <w:t>ьной сред; готовность к участию в практической деятельности экологической направленности.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B87770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6EE4D5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</w:t>
      </w:r>
      <w:r w:rsidRPr="00831F20">
        <w:rPr>
          <w:rFonts w:ascii="Times New Roman" w:hAnsi="Times New Roman"/>
          <w:color w:val="000000"/>
          <w:sz w:val="28"/>
          <w:lang w:val="ru-RU"/>
        </w:rPr>
        <w:t>е совершенствовать пути достижения индивидуального и коллективного благополучия.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F1AD25C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2304EAA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</w:t>
      </w:r>
      <w:r w:rsidRPr="00831F20">
        <w:rPr>
          <w:rFonts w:ascii="Times New Roman" w:hAnsi="Times New Roman"/>
          <w:color w:val="000000"/>
          <w:sz w:val="28"/>
          <w:lang w:val="ru-RU"/>
        </w:rPr>
        <w:t>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</w:t>
      </w:r>
      <w:r w:rsidRPr="00831F20">
        <w:rPr>
          <w:rFonts w:ascii="Times New Roman" w:hAnsi="Times New Roman"/>
          <w:color w:val="000000"/>
          <w:sz w:val="28"/>
          <w:lang w:val="ru-RU"/>
        </w:rPr>
        <w:t>ия с людьми из другой культурной среды;</w:t>
      </w:r>
    </w:p>
    <w:p w14:paraId="0EAA598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3839D34F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компетентности через практическую деятельность, в том числе умение учиться у других людей;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1D6C3ED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</w:t>
      </w:r>
      <w:r w:rsidRPr="00831F20">
        <w:rPr>
          <w:rFonts w:ascii="Times New Roman" w:hAnsi="Times New Roman"/>
          <w:color w:val="000000"/>
          <w:sz w:val="28"/>
          <w:lang w:val="ru-RU"/>
        </w:rPr>
        <w:t>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5CB2857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оперировать терминами и представлениями в области концепции устойчивого развития;</w:t>
      </w:r>
    </w:p>
    <w:p w14:paraId="47B7AA4E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6C0D5E61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</w:t>
      </w:r>
      <w:r w:rsidRPr="00831F20">
        <w:rPr>
          <w:rFonts w:ascii="Times New Roman" w:hAnsi="Times New Roman"/>
          <w:color w:val="000000"/>
          <w:sz w:val="28"/>
          <w:lang w:val="ru-RU"/>
        </w:rPr>
        <w:t>я вызовов, возможных глобальных последствий;</w:t>
      </w:r>
    </w:p>
    <w:p w14:paraId="57EAAC9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</w:t>
      </w:r>
      <w:r w:rsidRPr="00831F20">
        <w:rPr>
          <w:rFonts w:ascii="Times New Roman" w:hAnsi="Times New Roman"/>
          <w:color w:val="000000"/>
          <w:sz w:val="28"/>
          <w:lang w:val="ru-RU"/>
        </w:rPr>
        <w:t>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0EC18B6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5C7CE19F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E872FE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1990592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51B8458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2550B75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49585C1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</w:t>
      </w:r>
      <w:r w:rsidRPr="00831F20">
        <w:rPr>
          <w:rFonts w:ascii="Times New Roman" w:hAnsi="Times New Roman"/>
          <w:color w:val="000000"/>
          <w:sz w:val="28"/>
          <w:lang w:val="ru-RU"/>
        </w:rPr>
        <w:t>оциальных явлений и процессов;</w:t>
      </w:r>
    </w:p>
    <w:p w14:paraId="1739031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0138A29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</w:t>
      </w:r>
      <w:r w:rsidRPr="00831F20">
        <w:rPr>
          <w:rFonts w:ascii="Times New Roman" w:hAnsi="Times New Roman"/>
          <w:color w:val="000000"/>
          <w:sz w:val="28"/>
          <w:lang w:val="ru-RU"/>
        </w:rPr>
        <w:t>актах, данных и наблюдениях;</w:t>
      </w:r>
    </w:p>
    <w:p w14:paraId="74C2196C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555648A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A2D52B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67CBAEA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BF7BA3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наи­более подходящий </w:t>
      </w:r>
      <w:r w:rsidRPr="00831F20">
        <w:rPr>
          <w:rFonts w:ascii="Times New Roman" w:hAnsi="Times New Roman"/>
          <w:color w:val="000000"/>
          <w:sz w:val="28"/>
          <w:lang w:val="ru-RU"/>
        </w:rPr>
        <w:t>с учётом самостоятельно выделенных критериев).</w:t>
      </w:r>
    </w:p>
    <w:p w14:paraId="39AEEA3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65C99A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97F425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</w:t>
      </w:r>
      <w:r w:rsidRPr="00831F20">
        <w:rPr>
          <w:rFonts w:ascii="Times New Roman" w:hAnsi="Times New Roman"/>
          <w:color w:val="000000"/>
          <w:sz w:val="28"/>
          <w:lang w:val="ru-RU"/>
        </w:rPr>
        <w:t>тельно устанавливать искомое и данное;</w:t>
      </w:r>
    </w:p>
    <w:p w14:paraId="1220863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4CA46A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</w:t>
      </w:r>
      <w:r w:rsidRPr="00831F20">
        <w:rPr>
          <w:rFonts w:ascii="Times New Roman" w:hAnsi="Times New Roman"/>
          <w:color w:val="000000"/>
          <w:sz w:val="28"/>
          <w:lang w:val="ru-RU"/>
        </w:rPr>
        <w:t>ъекта изучения, причинно-следственных связей и зависимостей объектов между собой;</w:t>
      </w:r>
    </w:p>
    <w:p w14:paraId="5F041CA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BCBF2CF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</w:t>
      </w:r>
      <w:r w:rsidRPr="00831F20">
        <w:rPr>
          <w:rFonts w:ascii="Times New Roman" w:hAnsi="Times New Roman"/>
          <w:color w:val="000000"/>
          <w:sz w:val="28"/>
          <w:lang w:val="ru-RU"/>
        </w:rPr>
        <w:t>исследования, владеть инструментами оценки достоверности полученных выводов и обобщений;</w:t>
      </w:r>
    </w:p>
    <w:p w14:paraId="1A2EB54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 w:rsidRPr="00831F20">
        <w:rPr>
          <w:rFonts w:ascii="Times New Roman" w:hAnsi="Times New Roman"/>
          <w:color w:val="000000"/>
          <w:sz w:val="28"/>
          <w:lang w:val="ru-RU"/>
        </w:rPr>
        <w:t>ловиях и контекстах.</w:t>
      </w:r>
    </w:p>
    <w:p w14:paraId="0CEC787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6D5949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AB2434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</w:t>
      </w:r>
      <w:r w:rsidRPr="00831F20"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14:paraId="13CB5C7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BA66BF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</w:t>
      </w:r>
      <w:r w:rsidRPr="00831F20">
        <w:rPr>
          <w:rFonts w:ascii="Times New Roman" w:hAnsi="Times New Roman"/>
          <w:color w:val="000000"/>
          <w:sz w:val="28"/>
          <w:lang w:val="ru-RU"/>
        </w:rPr>
        <w:t>;</w:t>
      </w:r>
    </w:p>
    <w:p w14:paraId="3A88A17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6A66D9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9C788F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56DDFAF1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CF0C48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5BAFFB6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94C9D8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831F20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14:paraId="5B42ED5F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199465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831F20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02CD9AA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3A728F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831F20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14:paraId="2EDBA69C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B93737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14:paraId="22C11F9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5E6377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4BEA352E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плани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831F20">
        <w:rPr>
          <w:rFonts w:ascii="Times New Roman" w:hAnsi="Times New Roman"/>
          <w:color w:val="000000"/>
          <w:sz w:val="28"/>
          <w:lang w:val="ru-RU"/>
        </w:rPr>
        <w:t>и иные);</w:t>
      </w:r>
    </w:p>
    <w:p w14:paraId="73070FF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0FC1992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831F20">
        <w:rPr>
          <w:rFonts w:ascii="Times New Roman" w:hAnsi="Times New Roman"/>
          <w:color w:val="000000"/>
          <w:sz w:val="28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26DE1B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вными действиями.</w:t>
      </w:r>
    </w:p>
    <w:p w14:paraId="1C78DDB5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3DE3361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5E660D24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0C13166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</w:t>
      </w:r>
      <w:r w:rsidRPr="00831F20">
        <w:rPr>
          <w:rFonts w:ascii="Times New Roman" w:hAnsi="Times New Roman"/>
          <w:color w:val="000000"/>
          <w:sz w:val="28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34FAF68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</w:t>
      </w:r>
      <w:r w:rsidRPr="00831F20">
        <w:rPr>
          <w:rFonts w:ascii="Times New Roman" w:hAnsi="Times New Roman"/>
          <w:color w:val="000000"/>
          <w:sz w:val="28"/>
          <w:lang w:val="ru-RU"/>
        </w:rPr>
        <w:t>ктировать предложенный алгоритм с учётом получения новых знаний об изучаемом объекте;</w:t>
      </w:r>
    </w:p>
    <w:p w14:paraId="33090CE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D402DB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2226A9BD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04A6CA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</w:t>
      </w:r>
      <w:r w:rsidRPr="00831F20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14:paraId="02366CCE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CF8C82A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831F20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14:paraId="6F23EF5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0A1C5B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692B6AC7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1AC37F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06EB2F1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77A0F4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70A7BCD3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6E03DBCB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14:paraId="2513DF6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066D3D9F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27E1A4C6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67B199F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0B92AC80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4F065C5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657D040A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14:paraId="0810ECCC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0C58F693" w14:textId="77777777" w:rsidR="00C87274" w:rsidRPr="00831F20" w:rsidRDefault="00694965">
      <w:pPr>
        <w:spacing w:after="0" w:line="264" w:lineRule="auto"/>
        <w:ind w:left="12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F81C2D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085DBBB9" w14:textId="77777777" w:rsidR="00C87274" w:rsidRPr="00831F20" w:rsidRDefault="00694965">
      <w:pPr>
        <w:spacing w:after="0" w:line="264" w:lineRule="auto"/>
        <w:ind w:firstLine="600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0EF765BA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</w:t>
      </w:r>
      <w:r w:rsidRPr="00831F20">
        <w:rPr>
          <w:rFonts w:ascii="Times New Roman" w:hAnsi="Times New Roman"/>
          <w:color w:val="000000"/>
          <w:sz w:val="28"/>
          <w:lang w:val="ru-RU"/>
        </w:rPr>
        <w:t>особенностях взаимодействия человека с другими людьми;</w:t>
      </w:r>
    </w:p>
    <w:p w14:paraId="440648EB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</w:t>
      </w:r>
      <w:r w:rsidRPr="00831F20">
        <w:rPr>
          <w:rFonts w:ascii="Times New Roman" w:hAnsi="Times New Roman"/>
          <w:color w:val="000000"/>
          <w:sz w:val="28"/>
          <w:lang w:val="ru-RU"/>
        </w:rPr>
        <w:t>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402829A0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</w:t>
      </w:r>
      <w:r w:rsidRPr="00831F20">
        <w:rPr>
          <w:rFonts w:ascii="Times New Roman" w:hAnsi="Times New Roman"/>
          <w:color w:val="000000"/>
          <w:sz w:val="28"/>
          <w:lang w:val="ru-RU"/>
        </w:rPr>
        <w:t>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5FD1B930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</w:t>
      </w:r>
      <w:r w:rsidRPr="00831F20">
        <w:rPr>
          <w:rFonts w:ascii="Times New Roman" w:hAnsi="Times New Roman"/>
          <w:color w:val="000000"/>
          <w:sz w:val="28"/>
          <w:lang w:val="ru-RU"/>
        </w:rPr>
        <w:t>человека, потребности людей;</w:t>
      </w:r>
    </w:p>
    <w:p w14:paraId="0BBA4D05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05295F7C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способов и </w:t>
      </w:r>
      <w:r w:rsidRPr="00831F20">
        <w:rPr>
          <w:rFonts w:ascii="Times New Roman" w:hAnsi="Times New Roman"/>
          <w:color w:val="000000"/>
          <w:sz w:val="28"/>
          <w:lang w:val="ru-RU"/>
        </w:rPr>
        <w:t>результатов деятельности, целей и средств общения;</w:t>
      </w:r>
    </w:p>
    <w:p w14:paraId="1F40C109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</w:t>
      </w:r>
      <w:r w:rsidRPr="00831F20">
        <w:rPr>
          <w:rFonts w:ascii="Times New Roman" w:hAnsi="Times New Roman"/>
          <w:color w:val="000000"/>
          <w:sz w:val="28"/>
          <w:lang w:val="ru-RU"/>
        </w:rPr>
        <w:t>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123A3776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5E6E5E64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семье, со сверстниками, старшими и младшими;</w:t>
      </w:r>
    </w:p>
    <w:p w14:paraId="4B2808D4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</w:t>
      </w:r>
      <w:r w:rsidRPr="00831F20">
        <w:rPr>
          <w:rFonts w:ascii="Times New Roman" w:hAnsi="Times New Roman"/>
          <w:color w:val="000000"/>
          <w:sz w:val="28"/>
          <w:lang w:val="ru-RU"/>
        </w:rPr>
        <w:t>блицу, схему;</w:t>
      </w:r>
    </w:p>
    <w:p w14:paraId="59E79970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</w:t>
      </w:r>
      <w:r w:rsidRPr="00831F20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при работе в Интернете;</w:t>
      </w:r>
    </w:p>
    <w:p w14:paraId="24F63129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13C8B2B6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оце</w:t>
      </w:r>
      <w:r w:rsidRPr="00831F20">
        <w:rPr>
          <w:rFonts w:ascii="Times New Roman" w:hAnsi="Times New Roman"/>
          <w:color w:val="000000"/>
          <w:sz w:val="28"/>
          <w:lang w:val="ru-RU"/>
        </w:rPr>
        <w:t>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157CA82B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й в практической деятельности, в повседневной жизни для выстраивания отношений с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14:paraId="6A4C2800" w14:textId="77777777" w:rsidR="00C87274" w:rsidRPr="00831F20" w:rsidRDefault="0069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</w:t>
      </w:r>
      <w:r w:rsidRPr="00831F20">
        <w:rPr>
          <w:rFonts w:ascii="Times New Roman" w:hAnsi="Times New Roman"/>
          <w:color w:val="000000"/>
          <w:sz w:val="28"/>
          <w:lang w:val="ru-RU"/>
        </w:rPr>
        <w:t>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06A7728D" w14:textId="77777777" w:rsidR="00C87274" w:rsidRDefault="006949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60E249F0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643B574C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характеризовать ус</w:t>
      </w:r>
      <w:r w:rsidRPr="00831F20">
        <w:rPr>
          <w:rFonts w:ascii="Times New Roman" w:hAnsi="Times New Roman"/>
          <w:color w:val="000000"/>
          <w:sz w:val="28"/>
          <w:lang w:val="ru-RU"/>
        </w:rPr>
        <w:t>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5390FA04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экономической деятельности, глобальных проблем;</w:t>
      </w:r>
    </w:p>
    <w:p w14:paraId="7BD44B82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1A61B530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3170A8C3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человека и общества, деятельности основных участников экономики;</w:t>
      </w:r>
    </w:p>
    <w:p w14:paraId="4A070EC4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</w:t>
      </w:r>
      <w:r w:rsidRPr="00831F20">
        <w:rPr>
          <w:rFonts w:ascii="Times New Roman" w:hAnsi="Times New Roman"/>
          <w:color w:val="000000"/>
          <w:sz w:val="28"/>
          <w:lang w:val="ru-RU"/>
        </w:rPr>
        <w:t>;</w:t>
      </w:r>
    </w:p>
    <w:p w14:paraId="0BCE4B73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043130E1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решать познавательные и п</w:t>
      </w:r>
      <w:r w:rsidRPr="00831F20">
        <w:rPr>
          <w:rFonts w:ascii="Times New Roman" w:hAnsi="Times New Roman"/>
          <w:color w:val="000000"/>
          <w:sz w:val="28"/>
          <w:lang w:val="ru-RU"/>
        </w:rPr>
        <w:t>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6E2CE0C2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</w:t>
      </w:r>
      <w:r w:rsidRPr="00831F20">
        <w:rPr>
          <w:rFonts w:ascii="Times New Roman" w:hAnsi="Times New Roman"/>
          <w:color w:val="000000"/>
          <w:sz w:val="28"/>
          <w:lang w:val="ru-RU"/>
        </w:rPr>
        <w:t>твенной жизни, основных сфер жизни общества;</w:t>
      </w:r>
    </w:p>
    <w:p w14:paraId="4AB75515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7647E1F7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</w:t>
      </w:r>
      <w:r w:rsidRPr="00831F20">
        <w:rPr>
          <w:rFonts w:ascii="Times New Roman" w:hAnsi="Times New Roman"/>
          <w:color w:val="000000"/>
          <w:sz w:val="28"/>
          <w:lang w:val="ru-RU"/>
        </w:rPr>
        <w:t>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3EB4AAAE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</w:t>
      </w:r>
      <w:r w:rsidRPr="00831F20">
        <w:rPr>
          <w:rFonts w:ascii="Times New Roman" w:hAnsi="Times New Roman"/>
          <w:color w:val="000000"/>
          <w:sz w:val="28"/>
          <w:lang w:val="ru-RU"/>
        </w:rPr>
        <w:t>;</w:t>
      </w:r>
    </w:p>
    <w:p w14:paraId="3404A90F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</w:t>
      </w:r>
      <w:r w:rsidRPr="00831F20">
        <w:rPr>
          <w:rFonts w:ascii="Times New Roman" w:hAnsi="Times New Roman"/>
          <w:color w:val="000000"/>
          <w:sz w:val="28"/>
          <w:lang w:val="ru-RU"/>
        </w:rPr>
        <w:t>живём;</w:t>
      </w:r>
    </w:p>
    <w:p w14:paraId="31D661BE" w14:textId="77777777" w:rsidR="00C87274" w:rsidRPr="00831F20" w:rsidRDefault="0069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08707FD5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5EE4BEA2" w14:textId="77777777" w:rsidR="00C87274" w:rsidRDefault="006949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87225CC" w14:textId="77777777" w:rsidR="00C87274" w:rsidRDefault="00C87274">
      <w:pPr>
        <w:spacing w:after="0" w:line="264" w:lineRule="auto"/>
        <w:ind w:left="120"/>
        <w:jc w:val="both"/>
      </w:pPr>
    </w:p>
    <w:p w14:paraId="1E20A787" w14:textId="77777777" w:rsidR="00C87274" w:rsidRDefault="006949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65C7A428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36F182A0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</w:t>
      </w:r>
      <w:r w:rsidRPr="00831F20">
        <w:rPr>
          <w:rFonts w:ascii="Times New Roman" w:hAnsi="Times New Roman"/>
          <w:color w:val="000000"/>
          <w:sz w:val="28"/>
          <w:lang w:val="ru-RU"/>
        </w:rPr>
        <w:t>ческой жизни, прав и свобод человека, гуманизм, милосердие); моральные нормы и их роль в жизни общества;</w:t>
      </w:r>
    </w:p>
    <w:p w14:paraId="6A2D03C6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5BF69FFD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классифицирова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1F649DAE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7201DDD8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4CA8AC2B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(устного и письменного) </w:t>
      </w:r>
      <w:r w:rsidRPr="00831F20">
        <w:rPr>
          <w:rFonts w:ascii="Times New Roman" w:hAnsi="Times New Roman"/>
          <w:color w:val="000000"/>
          <w:sz w:val="28"/>
          <w:lang w:val="ru-RU"/>
        </w:rPr>
        <w:t>сущности социальных норм;</w:t>
      </w:r>
    </w:p>
    <w:p w14:paraId="7DE1BB78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к регуляторам общественной жизни и поведения человека в обществе; </w:t>
      </w:r>
    </w:p>
    <w:p w14:paraId="57E1E03B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0F64182B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</w:t>
      </w:r>
      <w:r w:rsidRPr="00831F20">
        <w:rPr>
          <w:rFonts w:ascii="Times New Roman" w:hAnsi="Times New Roman"/>
          <w:color w:val="000000"/>
          <w:sz w:val="28"/>
          <w:lang w:val="ru-RU"/>
        </w:rPr>
        <w:t>кой тематики, касающихся гуманизма, гражданственности, патриотизма;</w:t>
      </w:r>
    </w:p>
    <w:p w14:paraId="0DFFF035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2EAED8C7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</w:t>
      </w:r>
      <w:r w:rsidRPr="00831F20">
        <w:rPr>
          <w:rFonts w:ascii="Times New Roman" w:hAnsi="Times New Roman"/>
          <w:color w:val="000000"/>
          <w:sz w:val="28"/>
          <w:lang w:val="ru-RU"/>
        </w:rPr>
        <w:t>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14:paraId="04BF14A0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</w:t>
      </w:r>
      <w:r w:rsidRPr="00831F20">
        <w:rPr>
          <w:rFonts w:ascii="Times New Roman" w:hAnsi="Times New Roman"/>
          <w:color w:val="000000"/>
          <w:sz w:val="28"/>
          <w:lang w:val="ru-RU"/>
        </w:rPr>
        <w:t>ли;</w:t>
      </w:r>
    </w:p>
    <w:p w14:paraId="3186F8CC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22036634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7774A64A" w14:textId="77777777" w:rsidR="00C87274" w:rsidRPr="00831F20" w:rsidRDefault="0069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</w:t>
      </w:r>
      <w:r w:rsidRPr="00831F20">
        <w:rPr>
          <w:rFonts w:ascii="Times New Roman" w:hAnsi="Times New Roman"/>
          <w:color w:val="000000"/>
          <w:sz w:val="28"/>
          <w:lang w:val="ru-RU"/>
        </w:rPr>
        <w:t>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511C5713" w14:textId="77777777" w:rsidR="00C87274" w:rsidRDefault="006949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474546D9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831F20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14:paraId="47BBCF98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0B17CF1E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831F20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14:paraId="2B715DA8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3722D2DE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831F20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14:paraId="4E006A83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831F20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14:paraId="0102F198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68FB0B10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1F20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01E46386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831F20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14:paraId="31CAAA2D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46EF576B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831F20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14:paraId="66F970E5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0A6CF6E8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14:paraId="1148E379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831F20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344B4D7C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831F2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47E84E2F" w14:textId="77777777" w:rsidR="00C87274" w:rsidRPr="00831F20" w:rsidRDefault="0069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831F20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60C4D7F" w14:textId="77777777" w:rsidR="00C87274" w:rsidRDefault="006949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1105D49C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14:paraId="27BA257D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831F20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2B3CE475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5A15313F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 разн</w:t>
      </w:r>
      <w:r w:rsidRPr="00831F20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7A0F286E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831F20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328F0F67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831F20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354EBD9B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28CCBF53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51D488BA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познавательные и </w:t>
      </w:r>
      <w:r w:rsidRPr="00831F20">
        <w:rPr>
          <w:rFonts w:ascii="Times New Roman" w:hAnsi="Times New Roman"/>
          <w:color w:val="000000"/>
          <w:sz w:val="28"/>
          <w:lang w:val="ru-RU"/>
        </w:rPr>
        <w:t>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618E1C8A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</w:t>
      </w:r>
      <w:r w:rsidRPr="00831F20">
        <w:rPr>
          <w:rFonts w:ascii="Times New Roman" w:hAnsi="Times New Roman"/>
          <w:color w:val="000000"/>
          <w:sz w:val="28"/>
          <w:lang w:val="ru-RU"/>
        </w:rPr>
        <w:t>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23E9B339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578D6A6C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, оценивать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67388D78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точки зрения их соответствия нормам гражданского, трудового, семейного, административного и уголовного права; </w:t>
      </w:r>
    </w:p>
    <w:p w14:paraId="7F98256F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полнять проблемные задания, индивидуальные и групповые проекты), в повседневной жизни для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</w:t>
      </w:r>
      <w:r w:rsidRPr="00831F20">
        <w:rPr>
          <w:rFonts w:ascii="Times New Roman" w:hAnsi="Times New Roman"/>
          <w:color w:val="000000"/>
          <w:sz w:val="28"/>
          <w:lang w:val="ru-RU"/>
        </w:rPr>
        <w:t>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0AE1024C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31F2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7521D188" w14:textId="77777777" w:rsidR="00C87274" w:rsidRPr="00831F20" w:rsidRDefault="0069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осущест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</w:t>
      </w:r>
      <w:r w:rsidRPr="00831F20">
        <w:rPr>
          <w:rFonts w:ascii="Times New Roman" w:hAnsi="Times New Roman"/>
          <w:color w:val="000000"/>
          <w:sz w:val="28"/>
          <w:lang w:val="ru-RU"/>
        </w:rPr>
        <w:t>нимания между народами, людьми разных культур.</w:t>
      </w:r>
    </w:p>
    <w:p w14:paraId="2D7049E4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47CF707E" w14:textId="77777777" w:rsidR="00C87274" w:rsidRDefault="006949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C1B623E" w14:textId="77777777" w:rsidR="00C87274" w:rsidRDefault="00C87274">
      <w:pPr>
        <w:spacing w:after="0" w:line="264" w:lineRule="auto"/>
        <w:ind w:left="120"/>
        <w:jc w:val="both"/>
      </w:pPr>
    </w:p>
    <w:p w14:paraId="4194E7DF" w14:textId="77777777" w:rsidR="00C87274" w:rsidRDefault="006949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08903FE4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20EFB432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</w:t>
      </w:r>
      <w:r w:rsidRPr="00831F20">
        <w:rPr>
          <w:rFonts w:ascii="Times New Roman" w:hAnsi="Times New Roman"/>
          <w:color w:val="000000"/>
          <w:sz w:val="28"/>
          <w:lang w:val="ru-RU"/>
        </w:rPr>
        <w:t>в различных экономических системах; объекты спроса и предложения на рынке труда и финансовом рынке; функции денег;</w:t>
      </w:r>
    </w:p>
    <w:p w14:paraId="26E095A4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31F20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использования способов повышения эффективности производства;</w:t>
      </w:r>
    </w:p>
    <w:p w14:paraId="10D98641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04001EA5" w14:textId="77777777" w:rsidR="00C87274" w:rsidRDefault="0069496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13A447CE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устанавливать и 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объяснять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20637597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ного регулирования экономики, государственной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22A2EDD6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 то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5F8AE542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</w:t>
      </w:r>
      <w:r w:rsidRPr="00831F20">
        <w:rPr>
          <w:rFonts w:ascii="Times New Roman" w:hAnsi="Times New Roman"/>
          <w:color w:val="000000"/>
          <w:sz w:val="28"/>
          <w:lang w:val="ru-RU"/>
        </w:rPr>
        <w:t>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ссы; </w:t>
      </w:r>
    </w:p>
    <w:p w14:paraId="6E8A0FDB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</w:t>
      </w:r>
      <w:r w:rsidRPr="00831F20">
        <w:rPr>
          <w:rFonts w:ascii="Times New Roman" w:hAnsi="Times New Roman"/>
          <w:color w:val="000000"/>
          <w:sz w:val="28"/>
          <w:lang w:val="ru-RU"/>
        </w:rPr>
        <w:t>следствиях безрабо­тицы;</w:t>
      </w:r>
    </w:p>
    <w:p w14:paraId="418F4091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2FACC5D5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систематизировать, конкретизировать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</w:t>
      </w:r>
      <w:r w:rsidRPr="00831F20">
        <w:rPr>
          <w:rFonts w:ascii="Times New Roman" w:hAnsi="Times New Roman"/>
          <w:color w:val="000000"/>
          <w:sz w:val="28"/>
          <w:lang w:val="ru-RU"/>
        </w:rPr>
        <w:t>ведческие знания, формулировать выводы, подкрепляя их аргументами;</w:t>
      </w:r>
    </w:p>
    <w:p w14:paraId="122E36FA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осуществления финансовых мошенничеств, применения недобросовестных практик); </w:t>
      </w:r>
    </w:p>
    <w:p w14:paraId="11FFC9F3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структ</w:t>
      </w:r>
      <w:r w:rsidRPr="00831F20">
        <w:rPr>
          <w:rFonts w:ascii="Times New Roman" w:hAnsi="Times New Roman"/>
          <w:color w:val="000000"/>
          <w:sz w:val="28"/>
          <w:lang w:val="ru-RU"/>
        </w:rPr>
        <w:t>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ения гражданских обязанностей, выбора профессии и оценки собственных перспектив в профессиональной сфере; </w:t>
      </w:r>
    </w:p>
    <w:p w14:paraId="1CF31A70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354A0624" w14:textId="77777777" w:rsidR="00C87274" w:rsidRPr="00831F20" w:rsidRDefault="006949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</w:t>
      </w:r>
      <w:r w:rsidRPr="00831F20">
        <w:rPr>
          <w:rFonts w:ascii="Times New Roman" w:hAnsi="Times New Roman"/>
          <w:color w:val="000000"/>
          <w:sz w:val="28"/>
          <w:lang w:val="ru-RU"/>
        </w:rPr>
        <w:t>мопонимания между людьми разных культур.</w:t>
      </w:r>
    </w:p>
    <w:p w14:paraId="73DA698B" w14:textId="77777777" w:rsidR="00C87274" w:rsidRDefault="006949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1D0FEADD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</w:t>
      </w:r>
      <w:r w:rsidRPr="00831F20">
        <w:rPr>
          <w:rFonts w:ascii="Times New Roman" w:hAnsi="Times New Roman"/>
          <w:color w:val="000000"/>
          <w:sz w:val="28"/>
          <w:lang w:val="ru-RU"/>
        </w:rPr>
        <w:t>го видах; об информации как важном ресурсе современного общества;</w:t>
      </w:r>
    </w:p>
    <w:p w14:paraId="06B1F362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ную культуру и информационную безопасность; </w:t>
      </w:r>
    </w:p>
    <w:p w14:paraId="73D2BAEF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765A55D6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виды культуры; </w:t>
      </w:r>
    </w:p>
    <w:p w14:paraId="029BEC0E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32BB8B8F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5FE5C8D0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ия для объяснения роли непрерывного образования; </w:t>
      </w:r>
    </w:p>
    <w:p w14:paraId="0D55B892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</w:t>
      </w:r>
      <w:r w:rsidRPr="00831F20">
        <w:rPr>
          <w:rFonts w:ascii="Times New Roman" w:hAnsi="Times New Roman"/>
          <w:color w:val="000000"/>
          <w:sz w:val="28"/>
          <w:lang w:val="ru-RU"/>
        </w:rPr>
        <w:t>илам безопасного поведения в Интернете;</w:t>
      </w:r>
    </w:p>
    <w:p w14:paraId="2C9666D2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20F35F75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</w:t>
      </w:r>
      <w:r w:rsidRPr="00831F20">
        <w:rPr>
          <w:rFonts w:ascii="Times New Roman" w:hAnsi="Times New Roman"/>
          <w:color w:val="000000"/>
          <w:sz w:val="28"/>
          <w:lang w:val="ru-RU"/>
        </w:rPr>
        <w:t>ую информацию в модели (таблицу, диаграмму, схему) и преобразовывать предложенные модели в текст;</w:t>
      </w:r>
    </w:p>
    <w:p w14:paraId="33A1C4D3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</w:t>
      </w:r>
      <w:r w:rsidRPr="00831F20">
        <w:rPr>
          <w:rFonts w:ascii="Times New Roman" w:hAnsi="Times New Roman"/>
          <w:color w:val="000000"/>
          <w:sz w:val="28"/>
          <w:lang w:val="ru-RU"/>
        </w:rPr>
        <w:t>щества, о видах мошенничества в Интернете в разных источниках информации;</w:t>
      </w:r>
    </w:p>
    <w:p w14:paraId="6008AAC4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</w:t>
      </w:r>
      <w:r w:rsidRPr="00831F20">
        <w:rPr>
          <w:rFonts w:ascii="Times New Roman" w:hAnsi="Times New Roman"/>
          <w:color w:val="000000"/>
          <w:sz w:val="28"/>
          <w:lang w:val="ru-RU"/>
        </w:rPr>
        <w:t>ьтуры, науки и образования;</w:t>
      </w:r>
    </w:p>
    <w:p w14:paraId="478C126B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63AB7E51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аудитории и регламентом;</w:t>
      </w:r>
    </w:p>
    <w:p w14:paraId="4519D566" w14:textId="77777777" w:rsidR="00C87274" w:rsidRPr="00831F20" w:rsidRDefault="006949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0B1C7A15" w14:textId="77777777" w:rsidR="00C87274" w:rsidRPr="00831F20" w:rsidRDefault="00C87274">
      <w:pPr>
        <w:spacing w:after="0" w:line="264" w:lineRule="auto"/>
        <w:ind w:left="120"/>
        <w:jc w:val="both"/>
        <w:rPr>
          <w:lang w:val="ru-RU"/>
        </w:rPr>
      </w:pPr>
    </w:p>
    <w:p w14:paraId="5E842ACE" w14:textId="77777777" w:rsidR="00C87274" w:rsidRDefault="006949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F6AFD00" w14:textId="77777777" w:rsidR="00C87274" w:rsidRDefault="00C87274">
      <w:pPr>
        <w:spacing w:after="0" w:line="264" w:lineRule="auto"/>
        <w:ind w:left="120"/>
        <w:jc w:val="both"/>
      </w:pPr>
    </w:p>
    <w:p w14:paraId="1678AC83" w14:textId="77777777" w:rsidR="00C87274" w:rsidRDefault="006949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2E7EEA51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831F20">
        <w:rPr>
          <w:rFonts w:ascii="Times New Roman" w:hAnsi="Times New Roman"/>
          <w:color w:val="000000"/>
          <w:sz w:val="28"/>
          <w:lang w:val="ru-RU"/>
        </w:rPr>
        <w:t>тиях;</w:t>
      </w:r>
    </w:p>
    <w:p w14:paraId="55EFFF44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7320A55F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31F20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831F20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14:paraId="46752D44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18565802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831F20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14:paraId="437AF116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14:paraId="5E7FA0D9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614A8616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831F20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14:paraId="0306F15B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14:paraId="3C65F119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831F20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2DDF190A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14:paraId="62D04DA7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6C3FE245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69D872C4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831F20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2FB7B33A" w14:textId="77777777" w:rsidR="00C87274" w:rsidRPr="00831F20" w:rsidRDefault="006949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831F20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14:paraId="356392BC" w14:textId="77777777" w:rsidR="00C87274" w:rsidRDefault="006949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480107E5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831F20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6A98AE9C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831F20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14:paraId="7E6F8F61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831F20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18DC6DFB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</w:t>
      </w:r>
      <w:r w:rsidRPr="00831F20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5B7405D5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14:paraId="0D109971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50DB4E74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085DA025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общественной жизни и личный с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оциальный опыт 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0AD5636B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познавательные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3753A749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1F4563D4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и: отбирать информацию об основах конституционного строя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44137A5B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информацию об </w:t>
      </w:r>
      <w:r w:rsidRPr="00831F20">
        <w:rPr>
          <w:rFonts w:ascii="Times New Roman" w:hAnsi="Times New Roman"/>
          <w:color w:val="000000"/>
          <w:sz w:val="28"/>
          <w:lang w:val="ru-RU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нной безопасности при работе в Интернете; </w:t>
      </w:r>
    </w:p>
    <w:p w14:paraId="3A49D3B2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 w:rsidRPr="00831F20">
        <w:rPr>
          <w:rFonts w:ascii="Times New Roman" w:hAnsi="Times New Roman"/>
          <w:color w:val="000000"/>
          <w:sz w:val="28"/>
          <w:lang w:val="ru-RU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3D4B16F3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14:paraId="04BC4677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уацией общения, особенностями аудитории и регламентом; </w:t>
      </w:r>
    </w:p>
    <w:p w14:paraId="45E80312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70CA9A16" w14:textId="77777777" w:rsidR="00C87274" w:rsidRPr="00831F20" w:rsidRDefault="006949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14:paraId="278621F3" w14:textId="77777777" w:rsidR="00C87274" w:rsidRDefault="006949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</w:rPr>
        <w:t>в системе социальных отношений</w:t>
      </w:r>
    </w:p>
    <w:p w14:paraId="5FD126BD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ком многообразии современного человечества, диалоге куль­тур, отклоняющемся поведении и здоровом образе жизни; </w:t>
      </w:r>
    </w:p>
    <w:p w14:paraId="75C81B17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18C439EB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примеры различных социальных статусов, </w:t>
      </w:r>
      <w:r w:rsidRPr="00831F20">
        <w:rPr>
          <w:rFonts w:ascii="Times New Roman" w:hAnsi="Times New Roman"/>
          <w:color w:val="000000"/>
          <w:sz w:val="28"/>
          <w:lang w:val="ru-RU"/>
        </w:rPr>
        <w:t>социальных ролей, социальной политики Российского государства;</w:t>
      </w:r>
    </w:p>
    <w:p w14:paraId="3AEEA9E3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70F8482C" w14:textId="77777777" w:rsidR="00C87274" w:rsidRDefault="006949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7FF5B099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84DE16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14:paraId="7748B93F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3BF79C20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14:paraId="252D4361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547EAC37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831F20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1AA19ADE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831F20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14:paraId="44BEE4CE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6A5C887A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14:paraId="7AECA1C2" w14:textId="77777777" w:rsidR="00C87274" w:rsidRPr="00831F20" w:rsidRDefault="006949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63068FD4" w14:textId="77777777" w:rsidR="00C87274" w:rsidRDefault="006949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0DC897B4" w14:textId="77777777" w:rsidR="00C87274" w:rsidRPr="00831F20" w:rsidRDefault="006949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зн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ания об информационном обществе, глобализации, глобальных проблемах; </w:t>
      </w:r>
    </w:p>
    <w:p w14:paraId="63708624" w14:textId="77777777" w:rsidR="00C87274" w:rsidRPr="00831F20" w:rsidRDefault="006949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6ED7044B" w14:textId="77777777" w:rsidR="00C87274" w:rsidRPr="00831F20" w:rsidRDefault="006949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31F20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</w:t>
      </w:r>
      <w:r w:rsidRPr="00831F20">
        <w:rPr>
          <w:rFonts w:ascii="Times New Roman" w:hAnsi="Times New Roman"/>
          <w:color w:val="000000"/>
          <w:sz w:val="28"/>
          <w:lang w:val="ru-RU"/>
        </w:rPr>
        <w:t>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49CC9CB1" w14:textId="77777777" w:rsidR="00C87274" w:rsidRPr="00831F20" w:rsidRDefault="006949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31F20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49A41E6C" w14:textId="77777777" w:rsidR="00C87274" w:rsidRPr="00831F20" w:rsidRDefault="006949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382FF332" w14:textId="77777777" w:rsidR="00C87274" w:rsidRPr="00831F20" w:rsidRDefault="006949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1F20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22919677" w14:textId="77777777" w:rsidR="00C87274" w:rsidRPr="00831F20" w:rsidRDefault="006949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 с опорой на о</w:t>
      </w:r>
      <w:r w:rsidRPr="00831F20">
        <w:rPr>
          <w:rFonts w:ascii="Times New Roman" w:hAnsi="Times New Roman"/>
          <w:color w:val="000000"/>
          <w:sz w:val="28"/>
          <w:lang w:val="ru-RU"/>
        </w:rPr>
        <w:t xml:space="preserve">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464609C7" w14:textId="77777777" w:rsidR="00C87274" w:rsidRPr="00831F20" w:rsidRDefault="006949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31F20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</w:t>
      </w:r>
      <w:r w:rsidRPr="00831F20">
        <w:rPr>
          <w:rFonts w:ascii="Times New Roman" w:hAnsi="Times New Roman"/>
          <w:color w:val="000000"/>
          <w:sz w:val="28"/>
          <w:lang w:val="ru-RU"/>
        </w:rPr>
        <w:t>ением; отражающие особенности коммуникации в виртуальном пространстве;</w:t>
      </w:r>
    </w:p>
    <w:p w14:paraId="07F1FA21" w14:textId="77777777" w:rsidR="00C87274" w:rsidRPr="00831F20" w:rsidRDefault="006949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31F20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69156781" w14:textId="77777777" w:rsidR="00C87274" w:rsidRPr="00831F20" w:rsidRDefault="006949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1F20">
        <w:rPr>
          <w:rFonts w:ascii="Times New Roman" w:hAnsi="Times New Roman"/>
          <w:b/>
          <w:color w:val="000000"/>
          <w:sz w:val="28"/>
          <w:lang w:val="ru-RU"/>
        </w:rPr>
        <w:t>осуществл</w:t>
      </w:r>
      <w:r w:rsidRPr="00831F20">
        <w:rPr>
          <w:rFonts w:ascii="Times New Roman" w:hAnsi="Times New Roman"/>
          <w:b/>
          <w:color w:val="000000"/>
          <w:sz w:val="28"/>
          <w:lang w:val="ru-RU"/>
        </w:rPr>
        <w:t xml:space="preserve">ять </w:t>
      </w:r>
      <w:r w:rsidRPr="00831F20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75309D72" w14:textId="77777777" w:rsidR="00C87274" w:rsidRPr="00831F20" w:rsidRDefault="00C87274">
      <w:pPr>
        <w:rPr>
          <w:lang w:val="ru-RU"/>
        </w:rPr>
        <w:sectPr w:rsidR="00C87274" w:rsidRPr="00831F20">
          <w:pgSz w:w="11906" w:h="16383"/>
          <w:pgMar w:top="1134" w:right="850" w:bottom="1134" w:left="1701" w:header="720" w:footer="720" w:gutter="0"/>
          <w:cols w:space="720"/>
        </w:sectPr>
      </w:pPr>
    </w:p>
    <w:p w14:paraId="65151998" w14:textId="77777777" w:rsidR="00C87274" w:rsidRDefault="00694965">
      <w:pPr>
        <w:spacing w:after="0"/>
        <w:ind w:left="120"/>
      </w:pPr>
      <w:bookmarkStart w:id="5" w:name="block-11971710"/>
      <w:bookmarkEnd w:id="4"/>
      <w:r w:rsidRPr="00831F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83CDBB" w14:textId="77777777" w:rsidR="00C87274" w:rsidRDefault="0069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C87274" w14:paraId="1C89144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8864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34741" w14:textId="77777777" w:rsidR="00C87274" w:rsidRDefault="00C872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141B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менование разделов и тем программы </w:t>
            </w:r>
          </w:p>
          <w:p w14:paraId="4B92A654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3BBB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5DF42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92B726" w14:textId="77777777" w:rsidR="00C87274" w:rsidRDefault="00C87274">
            <w:pPr>
              <w:spacing w:after="0"/>
              <w:ind w:left="135"/>
            </w:pPr>
          </w:p>
        </w:tc>
      </w:tr>
      <w:tr w:rsidR="00C87274" w14:paraId="5469F1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BE213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CDD86" w14:textId="77777777" w:rsidR="00C87274" w:rsidRDefault="00C8727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4B49B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583BB6" w14:textId="77777777" w:rsidR="00C87274" w:rsidRDefault="00C8727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F79879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A13CA4" w14:textId="77777777" w:rsidR="00C87274" w:rsidRDefault="00C8727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A01B86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4CA324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B9684" w14:textId="77777777" w:rsidR="00C87274" w:rsidRDefault="00C87274"/>
        </w:tc>
      </w:tr>
      <w:tr w:rsidR="00C87274" w:rsidRPr="00831F20" w14:paraId="293380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D8FD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C87274" w:rsidRPr="00831F20" w14:paraId="4DDF26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D18E8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552009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BB016A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321AF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427A2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55425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:rsidRPr="00831F20" w14:paraId="680DA5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E0517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A2885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555555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B7950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DC8D1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1DDF5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:rsidRPr="00831F20" w14:paraId="2F6440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8F656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327D2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F845DE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9D236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64D4E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4886B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:rsidRPr="00831F20" w14:paraId="1B7957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02563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2F3F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4739F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8727F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1454B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03D11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14:paraId="61280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E8FD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4FF64E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8DCB6" w14:textId="77777777" w:rsidR="00C87274" w:rsidRDefault="00C87274"/>
        </w:tc>
      </w:tr>
      <w:tr w:rsidR="00C87274" w:rsidRPr="00831F20" w14:paraId="0757FD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9C7E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C87274" w:rsidRPr="00831F20" w14:paraId="149B74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A33EF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B3F5F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F06D01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92C2D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4A69B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C715C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:rsidRPr="00831F20" w14:paraId="038659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C75F9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AB015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6040FF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AA6C4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089A0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09441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:rsidRPr="00831F20" w14:paraId="6DC1D7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19363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41043D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4C7D76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7607E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19582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5764C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:rsidRPr="00831F20" w14:paraId="1AA52E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844F79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E9B94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7607A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114FB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2CE1F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E5DEE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:rsidRPr="00831F20" w14:paraId="7906AD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FFEFF1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A4C91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C4523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92415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E0DBF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63E2F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:rsidRPr="00831F20" w14:paraId="3309F9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492EE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98F88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8458F9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5605D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2A406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6683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14:paraId="5E1E48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0064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BED55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A95B7" w14:textId="77777777" w:rsidR="00C87274" w:rsidRDefault="00C87274"/>
        </w:tc>
      </w:tr>
      <w:tr w:rsidR="00C87274" w:rsidRPr="00831F20" w14:paraId="44D2FC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6F25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1C8146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9829B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84BEF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9F357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87274" w14:paraId="356C83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81F0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3A2B14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935D48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6E63C8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F6B438" w14:textId="77777777" w:rsidR="00C87274" w:rsidRDefault="00C87274"/>
        </w:tc>
      </w:tr>
    </w:tbl>
    <w:p w14:paraId="1EFF0BA5" w14:textId="77777777" w:rsidR="00C87274" w:rsidRDefault="00C87274">
      <w:pPr>
        <w:sectPr w:rsidR="00C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6E697F" w14:textId="77777777" w:rsidR="00C87274" w:rsidRDefault="0069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C87274" w14:paraId="2808F958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1FB96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AD8A27" w14:textId="77777777" w:rsidR="00C87274" w:rsidRDefault="00C872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9B9C9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790FAA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AB6B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048A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90BF56" w14:textId="77777777" w:rsidR="00C87274" w:rsidRDefault="00C87274">
            <w:pPr>
              <w:spacing w:after="0"/>
              <w:ind w:left="135"/>
            </w:pPr>
          </w:p>
        </w:tc>
      </w:tr>
      <w:tr w:rsidR="00C87274" w14:paraId="569AA2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27A29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564E4" w14:textId="77777777" w:rsidR="00C87274" w:rsidRDefault="00C8727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9C4B2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FD0113" w14:textId="77777777" w:rsidR="00C87274" w:rsidRDefault="00C8727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1EF5D2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C92A71" w14:textId="77777777" w:rsidR="00C87274" w:rsidRDefault="00C8727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46E10E2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8A9427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28524" w14:textId="77777777" w:rsidR="00C87274" w:rsidRDefault="00C87274"/>
        </w:tc>
      </w:tr>
      <w:tr w:rsidR="00C87274" w:rsidRPr="00831F20" w14:paraId="722862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503C5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C87274" w:rsidRPr="00831F20" w14:paraId="4929D5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5B64D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97808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2BEAD8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1355E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D44F0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3E9533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79C4F5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F225A9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BC16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A5658D1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9A14B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1921D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3531D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12A148C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0CAE70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CC98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1C9E94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FC7FB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BD45A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27241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14:paraId="096A4E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19E68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1D6EAC0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8A1F7" w14:textId="77777777" w:rsidR="00C87274" w:rsidRDefault="00C87274"/>
        </w:tc>
      </w:tr>
      <w:tr w:rsidR="00C87274" w:rsidRPr="00831F20" w14:paraId="7938EC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0F8E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C87274" w:rsidRPr="00831F20" w14:paraId="66A8A3C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D830D3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5C054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24040C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01686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0F496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7EE1C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562431F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A0C9C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912F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F092808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518B6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C5CE53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D2A58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37E96E2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9E6E8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2428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3BEEB97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60E2A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5E543E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6A667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14:paraId="68E408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4556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FBCBB2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41771" w14:textId="77777777" w:rsidR="00C87274" w:rsidRDefault="00C87274"/>
        </w:tc>
      </w:tr>
      <w:tr w:rsidR="00C87274" w14:paraId="5944BC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34023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C87274" w:rsidRPr="00831F20" w14:paraId="421CDF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FAF5D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6A3A3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B045D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74D1C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9FB8D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84221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7DB95C4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C5FA41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E73F2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52C6B5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9DE5A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7FC74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0BDA0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30D3B0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16AA33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C313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4981F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0AEEC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176A47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90CB4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32BCE6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1788B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3F7C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A60C80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3A579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F3F854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E83EC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5B9C6A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F03600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44F7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A78EA7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C86C9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2FBB90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F56E7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011D841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B4802E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633B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19ABA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DAC87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482EF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3E1E5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14:paraId="26C799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1F49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CF22A6E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28BBD" w14:textId="77777777" w:rsidR="00C87274" w:rsidRDefault="00C87274"/>
        </w:tc>
      </w:tr>
      <w:tr w:rsidR="00C87274" w:rsidRPr="00831F20" w14:paraId="493603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A7D6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A5AE9F5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CE45A6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052F5D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9AE927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14:paraId="624814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018C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833E370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A9024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3CA09CF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8E708C4" w14:textId="77777777" w:rsidR="00C87274" w:rsidRDefault="00C87274"/>
        </w:tc>
      </w:tr>
    </w:tbl>
    <w:p w14:paraId="0242AA87" w14:textId="77777777" w:rsidR="00C87274" w:rsidRDefault="00C87274">
      <w:pPr>
        <w:sectPr w:rsidR="00C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94B5FD" w14:textId="77777777" w:rsidR="00C87274" w:rsidRDefault="0069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C87274" w14:paraId="581AF6B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6868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349F52" w14:textId="77777777" w:rsidR="00C87274" w:rsidRDefault="00C872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0ED4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2C54A6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B84E8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A66C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363EFB" w14:textId="77777777" w:rsidR="00C87274" w:rsidRDefault="00C87274">
            <w:pPr>
              <w:spacing w:after="0"/>
              <w:ind w:left="135"/>
            </w:pPr>
          </w:p>
        </w:tc>
      </w:tr>
      <w:tr w:rsidR="00C87274" w14:paraId="57268E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82BB8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1E5C5" w14:textId="77777777" w:rsidR="00C87274" w:rsidRDefault="00C8727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488BA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239F99" w14:textId="77777777" w:rsidR="00C87274" w:rsidRDefault="00C872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AEA76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599103" w14:textId="77777777" w:rsidR="00C87274" w:rsidRDefault="00C8727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1CCB2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AB41D5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962F7" w14:textId="77777777" w:rsidR="00C87274" w:rsidRDefault="00C87274"/>
        </w:tc>
      </w:tr>
      <w:tr w:rsidR="00C87274" w:rsidRPr="00831F20" w14:paraId="543B08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3E25B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C87274" w:rsidRPr="00831F20" w14:paraId="316744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CA7041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15FA8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FF7530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3FA56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B8462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67AD1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:rsidRPr="00831F20" w14:paraId="7D9197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C6A42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4D499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ACB64B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DA246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B25B8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6D3B8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:rsidRPr="00831F20" w14:paraId="2FDC6A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79E45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AFA3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9EB4F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90B05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CA8A5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2A326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:rsidRPr="00831F20" w14:paraId="336CF7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EE2BC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2607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0C642B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6B876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368D0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CE179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:rsidRPr="00831F20" w14:paraId="0775D0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6BEA95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3584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2E8943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54B7A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15E26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9C2CF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14:paraId="2B4EE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CB75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A31DB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8A2EB" w14:textId="77777777" w:rsidR="00C87274" w:rsidRDefault="00C87274"/>
        </w:tc>
      </w:tr>
      <w:tr w:rsidR="00C87274" w:rsidRPr="00831F20" w14:paraId="5B2714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23F97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C87274" w:rsidRPr="00831F20" w14:paraId="17F002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5658B1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52BB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BA9B70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EA0BF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DA4C1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A4DE4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:rsidRPr="00831F20" w14:paraId="4BBD62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A8C82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3F4F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A94507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C9F84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46BAB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76198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:rsidRPr="00831F20" w14:paraId="6AE3F4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89CC2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9159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жизни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6ED2AB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94D18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36CEA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A1E53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:rsidRPr="00831F20" w14:paraId="56831D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188A6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235C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5530FD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4527C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13331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9CC01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:rsidRPr="00831F20" w14:paraId="56A0E2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1F336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40CB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68FD6F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CF584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7A642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61D7C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14:paraId="1F6FC6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5EC4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172162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89D85" w14:textId="77777777" w:rsidR="00C87274" w:rsidRDefault="00C87274"/>
        </w:tc>
      </w:tr>
      <w:tr w:rsidR="00C87274" w:rsidRPr="00831F20" w14:paraId="435C1F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DEEE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33A242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E4A59A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B1E6C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F028D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87274" w14:paraId="1F9685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4233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081448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FEC81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4E6A67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54C1AC" w14:textId="77777777" w:rsidR="00C87274" w:rsidRDefault="00C87274"/>
        </w:tc>
      </w:tr>
    </w:tbl>
    <w:p w14:paraId="6C80EBB0" w14:textId="77777777" w:rsidR="00C87274" w:rsidRDefault="00C87274">
      <w:pPr>
        <w:sectPr w:rsidR="00C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DEA9F0" w14:textId="77777777" w:rsidR="00C87274" w:rsidRDefault="0069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C87274" w14:paraId="6A5A08E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A1E5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B2515" w14:textId="77777777" w:rsidR="00C87274" w:rsidRDefault="00C872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A6DE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C7CD21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52F0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9D05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79BD25" w14:textId="77777777" w:rsidR="00C87274" w:rsidRDefault="00C87274">
            <w:pPr>
              <w:spacing w:after="0"/>
              <w:ind w:left="135"/>
            </w:pPr>
          </w:p>
        </w:tc>
      </w:tr>
      <w:tr w:rsidR="00C87274" w14:paraId="327790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3BB24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F2347" w14:textId="77777777" w:rsidR="00C87274" w:rsidRDefault="00C8727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F93467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5C5CE8" w14:textId="77777777" w:rsidR="00C87274" w:rsidRDefault="00C8727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653C7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CDC219" w14:textId="77777777" w:rsidR="00C87274" w:rsidRDefault="00C8727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9C389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34985C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5B32C" w14:textId="77777777" w:rsidR="00C87274" w:rsidRDefault="00C87274"/>
        </w:tc>
      </w:tr>
      <w:tr w:rsidR="00C87274" w:rsidRPr="00831F20" w14:paraId="54143F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3DFF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C87274" w:rsidRPr="00831F20" w14:paraId="4063D0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D22EFC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15316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BD4F27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92750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0F3B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B2DA0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:rsidRPr="00831F20" w14:paraId="43FE15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309C4C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8DDD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93267F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38A23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B2F34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2C2E6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14:paraId="706CFE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B97B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170112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0E9FA" w14:textId="77777777" w:rsidR="00C87274" w:rsidRDefault="00C87274"/>
        </w:tc>
      </w:tr>
      <w:tr w:rsidR="00C87274" w14:paraId="1EAB14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AB629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C87274" w:rsidRPr="00831F20" w14:paraId="38DC8B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3278B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DC0F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EFF429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76801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1DD3B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50050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:rsidRPr="00831F20" w14:paraId="046D41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E70193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4582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27358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3D2F9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57B2D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75774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:rsidRPr="00831F20" w14:paraId="415F46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6DDE89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F323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753C1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50E2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4C850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97FA0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:rsidRPr="00831F20" w14:paraId="5102D3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149E5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C4A7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90F09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A0639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7DBC3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AA0EB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14:paraId="19CF8D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712F6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EF6F5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01057" w14:textId="77777777" w:rsidR="00C87274" w:rsidRDefault="00C87274"/>
        </w:tc>
      </w:tr>
      <w:tr w:rsidR="00C87274" w:rsidRPr="00831F20" w14:paraId="009DD3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64304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системе социальных </w:t>
            </w: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отношений</w:t>
            </w:r>
          </w:p>
        </w:tc>
      </w:tr>
      <w:tr w:rsidR="00C87274" w:rsidRPr="00831F20" w14:paraId="070267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C26503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9EFD8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6308E8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59AB8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15846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8525A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:rsidRPr="00831F20" w14:paraId="49B046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5142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24E05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17DE59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B9E69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FAB5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ECC78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:rsidRPr="00831F20" w14:paraId="0691F1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968453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F1874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9EBB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15841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78EBF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01A13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:rsidRPr="00831F20" w14:paraId="370896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D868A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43AC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BF5874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B13F8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EA1F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F75F1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14:paraId="5471EC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B4A7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B3A7F7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3FA38B" w14:textId="77777777" w:rsidR="00C87274" w:rsidRDefault="00C87274"/>
        </w:tc>
      </w:tr>
      <w:tr w:rsidR="00C87274" w:rsidRPr="00831F20" w14:paraId="26D19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05A1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0D093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2722D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6FDA0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0D506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:rsidRPr="00831F20" w14:paraId="3A39A5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46CB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8A919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F94F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03668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823BB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14:paraId="486DB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E2F8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F22A48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CD6A2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D2F3D2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E09981" w14:textId="77777777" w:rsidR="00C87274" w:rsidRDefault="00C87274"/>
        </w:tc>
      </w:tr>
    </w:tbl>
    <w:p w14:paraId="3439363D" w14:textId="77777777" w:rsidR="00C87274" w:rsidRDefault="00C87274">
      <w:pPr>
        <w:sectPr w:rsidR="00C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29243" w14:textId="77777777" w:rsidR="00C87274" w:rsidRDefault="00C87274">
      <w:pPr>
        <w:sectPr w:rsidR="00C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1CE7C" w14:textId="77777777" w:rsidR="00C87274" w:rsidRDefault="00694965">
      <w:pPr>
        <w:spacing w:after="0"/>
        <w:ind w:left="120"/>
      </w:pPr>
      <w:bookmarkStart w:id="6" w:name="block-119717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22B4317" w14:textId="77777777" w:rsidR="00C87274" w:rsidRDefault="0069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C87274" w14:paraId="61C08CAA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98D3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6C4CBB" w14:textId="77777777" w:rsidR="00C87274" w:rsidRDefault="00C8727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8672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2AB02B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5296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22EB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C6AAD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6140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8B942F" w14:textId="77777777" w:rsidR="00C87274" w:rsidRDefault="00C87274">
            <w:pPr>
              <w:spacing w:after="0"/>
              <w:ind w:left="135"/>
            </w:pPr>
          </w:p>
        </w:tc>
      </w:tr>
      <w:tr w:rsidR="00C87274" w14:paraId="4EB6FA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13B70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1FDD3" w14:textId="77777777" w:rsidR="00C87274" w:rsidRDefault="00C8727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633BB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F731A0" w14:textId="77777777" w:rsidR="00C87274" w:rsidRDefault="00C8727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37A5E8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E4ACDE" w14:textId="77777777" w:rsidR="00C87274" w:rsidRDefault="00C8727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C89698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4605CF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99FB5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09D80" w14:textId="77777777" w:rsidR="00C87274" w:rsidRDefault="00C87274"/>
        </w:tc>
      </w:tr>
      <w:tr w:rsidR="00C87274" w:rsidRPr="00831F20" w14:paraId="07BC31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B72F9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9A66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624CA8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23B78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4572F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593AC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3119E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58D71D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C7A3A1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D4AA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85C979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8F1AE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06B6D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A19ADE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BF100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30CCA63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A14CAC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0754D2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4E038A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EA735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58936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1B7704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B1887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0E8BEB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11E1F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1704A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1AED95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1968B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D1EFA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E36043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F0C39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7274" w:rsidRPr="00831F20" w14:paraId="1CE465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D33C0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B23E9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191315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FDE4B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3D3E3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89959C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3D474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7274" w:rsidRPr="00831F20" w14:paraId="545C62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0A6F41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5AC66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7A940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8D5C0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10FA7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663923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AAAA8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274" w:rsidRPr="00831F20" w14:paraId="2A3D80D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44F63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A6FBC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1663CD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FF8D2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D62D2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8E851C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95648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274" w:rsidRPr="00831F20" w14:paraId="408366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84284C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0AB8F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65940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ED676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A59CF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8447F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C98F1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59CD2C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070EA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B1184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6BA26F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435FF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C5E9F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AE659B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7CA4D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7274" w:rsidRPr="00831F20" w14:paraId="1D2DE7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261ED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79BDF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78F4B0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4FBC8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FFA66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9EF1AA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A9EE7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7274" w:rsidRPr="00831F20" w14:paraId="5D987B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105FC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71C1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3DDDDF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75985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6223C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02C7BA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B52D5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87274" w:rsidRPr="00831F20" w14:paraId="108CB5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BE407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CD24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DACF18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47B07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4ADDB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298131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4DED1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7274" w:rsidRPr="00831F20" w14:paraId="4A73BD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0FD0A0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349F6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F95948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E2E83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F33D4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82A895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8A232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7274" w:rsidRPr="00831F20" w14:paraId="58CC73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2F3209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9F668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2DFC8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3E721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AB66B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8F970D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A2A62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3FF725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75911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4BED6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E07925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942E4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C0F9B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39C996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F757F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7274" w:rsidRPr="00831F20" w14:paraId="442874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74FF95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7DBE9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064B7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89606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434EC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3193D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01626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C87274" w:rsidRPr="00831F20" w14:paraId="2668F7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0AABC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6D5B4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54303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C9FA3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90897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F6554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323D5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7274" w:rsidRPr="00831F20" w14:paraId="24BEB7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FCCC9E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428AB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D1371E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3C7E8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CEA1A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1BC494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513DD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C87274" w:rsidRPr="00831F20" w14:paraId="34E1D4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83314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06EF3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13CE6B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E2DCF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44314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2304BA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79132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7274" w:rsidRPr="00831F20" w14:paraId="4E070A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91F395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3A7FA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412D4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72A1F5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BC117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F5E2E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0FBE5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7274" w:rsidRPr="00831F20" w14:paraId="58E60B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22B98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491E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CD987D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5FEA5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AD2FB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0D71B4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CFCC8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7274" w:rsidRPr="00831F20" w14:paraId="792E40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4560F5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A54F6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E4D9D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85233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A5756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95207A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0B93B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C87274" w:rsidRPr="00831F20" w14:paraId="13CF47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76CFD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10D0C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259857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5210B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58A89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481D05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8E07D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274" w:rsidRPr="00831F20" w14:paraId="45F10E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E3B5E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7004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6303C1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93DA0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20335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5F0AB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2AF47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7274" w:rsidRPr="00831F20" w14:paraId="041FD9B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C6818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64960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DD416C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2397C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81F14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11F7AD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577B3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359276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F0BD7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A1529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EAA5A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E1CAF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35252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DF0975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7AA18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7274" w:rsidRPr="00831F20" w14:paraId="30C9A9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E1A57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96E78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3C2F0E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E61B3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AE820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BFA5E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4C865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C87274" w:rsidRPr="00831F20" w14:paraId="497ED2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68C520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F3A7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519E0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29178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77DEA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A63D6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8E9F3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87274" w:rsidRPr="00831F20" w14:paraId="0E008C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4D2B1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7B008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D0E9FB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AD03F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7E2D5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9F34A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B4E6A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87274" w:rsidRPr="00831F20" w14:paraId="21B5C9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0D699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98B34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217F94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284F1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6F2F2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70A011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B98F2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2ED36E2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FA30A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A326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DCF6FB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FBD95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CED15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423A3D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C1407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87274" w:rsidRPr="00831F20" w14:paraId="05C03EB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357BE1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DE129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"Глобальные проблемы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7B4ED8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8C9A9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13A92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4D71F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1A1C6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C87274" w:rsidRPr="00831F20" w14:paraId="33D863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3294E0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86172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336C2B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C9732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538E9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91EE2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6A29F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57E43B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5C319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E7B8E9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ADA5E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C3426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D8147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95A3A5" w14:textId="77777777" w:rsidR="00C87274" w:rsidRDefault="00C8727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B3D44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7274" w14:paraId="470A51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AF40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FD03B43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7E2BD7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64C147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7A965" w14:textId="77777777" w:rsidR="00C87274" w:rsidRDefault="00C87274"/>
        </w:tc>
      </w:tr>
    </w:tbl>
    <w:p w14:paraId="71D40C87" w14:textId="77777777" w:rsidR="00C87274" w:rsidRDefault="00C87274">
      <w:pPr>
        <w:sectPr w:rsidR="00C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F188B5" w14:textId="77777777" w:rsidR="00C87274" w:rsidRDefault="0069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C87274" w14:paraId="114EAFF7" w14:textId="777777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676B9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5717F" w14:textId="77777777" w:rsidR="00C87274" w:rsidRDefault="00C8727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FEA4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7AA6A4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7B20C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679B6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87FEA1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03338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F99ED1" w14:textId="77777777" w:rsidR="00C87274" w:rsidRDefault="00C87274">
            <w:pPr>
              <w:spacing w:after="0"/>
              <w:ind w:left="135"/>
            </w:pPr>
          </w:p>
        </w:tc>
      </w:tr>
      <w:tr w:rsidR="00C87274" w14:paraId="6B2BC7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149C2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765B4" w14:textId="77777777" w:rsidR="00C87274" w:rsidRDefault="00C87274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445762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D2356B" w14:textId="77777777" w:rsidR="00C87274" w:rsidRDefault="00C87274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6582AC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6D02A1" w14:textId="77777777" w:rsidR="00C87274" w:rsidRDefault="00C87274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40AD67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D39137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6C51E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4FD71" w14:textId="77777777" w:rsidR="00C87274" w:rsidRDefault="00C87274"/>
        </w:tc>
      </w:tr>
      <w:tr w:rsidR="00C87274" w:rsidRPr="00831F20" w14:paraId="12D2998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990244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CBAD8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5CDCF32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392640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214BA4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3B5684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2D14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3A7E2E9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457E379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BE6B3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6247AD7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089841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69D351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B22F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9A65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3689ECD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5CD52E9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F26D2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F51D64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195E6E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EC7855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52D2D1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E539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C87274" w:rsidRPr="00831F20" w14:paraId="1DCF242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450199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F3CBF7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6E4AF7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E2BBE3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F2C61E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4974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D9AF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C87274" w:rsidRPr="00831F20" w14:paraId="7F9F189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EAB33B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EB4F1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6450E5F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245529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87D487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2A5A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99AA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161CE54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57E3DF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1C8EC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D9EB59A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CA97CB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D22FD1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3DEBA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4661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564A9C2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D95CB95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B002B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964525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8B787C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3DFE12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CD660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918D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237D6E2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755C99C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240AB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EBAD16F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00184D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550FDA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08EB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FFD8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87274" w:rsidRPr="00831F20" w14:paraId="7690948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DF850E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4442E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7C74601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2D53CA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985880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C10DFA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2039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7274" w:rsidRPr="00831F20" w14:paraId="4C90B1B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39F666C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29137A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3DD0BC9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219D70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45B7D3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06880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5BA1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16757DF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5FD82A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8A391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6BC8A2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A0C1A5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D5B22D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557F6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4992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C87274" w:rsidRPr="00831F20" w14:paraId="1600E85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46E10B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835DB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3AE581F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2776AD0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A49875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96C3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97DE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274" w:rsidRPr="00831F20" w14:paraId="24EC69E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BDEBD2E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0C6A8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66058B8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9387F5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77AB13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D0E5A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C733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87274" w:rsidRPr="00831F20" w14:paraId="305EBE5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CA8B9B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E94453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2EEE96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27C4E8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5DCBF6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690CD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DFAE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7274" w:rsidRPr="00831F20" w14:paraId="475351B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DB7F9D3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F7E9A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2CC330B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ECEF26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43554B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FFFCBE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0066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87274" w:rsidRPr="00831F20" w14:paraId="53A5DF4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273F78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EC12D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C9CAF29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1F8699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1F6F04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D101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F07A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7274" w:rsidRPr="00831F20" w14:paraId="42A1EED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D73441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080104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01BEE6A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A962AE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DF9BEC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9D695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9BB4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7274" w:rsidRPr="00831F20" w14:paraId="48D892F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9541920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54BFD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0512F97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59B976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D0D669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25DD5D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A144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C87274" w:rsidRPr="00831F20" w14:paraId="46FBFF4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78A661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7B7D2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37E6571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306731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9795D4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BF0D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33A9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87274" w:rsidRPr="00831F20" w14:paraId="39F55B2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C7C7499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91E174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083111B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F341D3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D5189B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E11D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0554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16DDB7E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4B64AC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5F477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245D9FA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CC830A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700230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DB17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9F0DB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1EC411A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2E559B5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AF5C74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97AB6F7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3C9FFF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76E7A1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E440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5B16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7274" w:rsidRPr="00831F20" w14:paraId="467060F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2E67EA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95829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5C0B8D8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D80215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78AFB0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C9316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3632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7274" w:rsidRPr="00831F20" w14:paraId="084E82A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04465E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063306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7E03A6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02E723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0E0835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AA474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3AA7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7274" w:rsidRPr="00831F20" w14:paraId="051116C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6F6FB1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0B9D1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4976C4E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022AF1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DA425D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CF8E1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4C40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87274" w:rsidRPr="00831F20" w14:paraId="672AC8E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BA3F98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A9A2F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2DCAFD2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751F4F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E2E798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8D775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E6BC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7274" w:rsidRPr="00831F20" w14:paraId="0529673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F6A248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091ED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6F22F59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40F371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6C1F57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32E06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97AD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7274" w:rsidRPr="00831F20" w14:paraId="7F2A0B8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06960CE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B37EA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20F8365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8309DA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C1CA89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DA1E5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8A8A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7274" w:rsidRPr="00831F20" w14:paraId="0458448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B09B249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09457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4BA500E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A9DE58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67C427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EACD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8A2B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C87274" w:rsidRPr="00831F20" w14:paraId="7DDA1B8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94A431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FCA4D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74CC3FE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707B2B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D60600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12AA4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D823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7274" w:rsidRPr="00831F20" w14:paraId="77CC618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35EDAD1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FD5692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9EF064B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1D12A4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04F1CF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6F44A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69C7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87274" w:rsidRPr="00831F20" w14:paraId="3091BCC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6C781D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CDF01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D80CFD1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1B14B8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9AA981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A5AF0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F913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87274" w:rsidRPr="00831F20" w14:paraId="4CA06CF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203C5B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C4790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D651928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A82CBC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6D1612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7C07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EEBB9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7274" w:rsidRPr="00831F20" w14:paraId="33F129C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18063DE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84215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8FF59A5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71F0FB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DABCF1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4110C" w14:textId="77777777" w:rsidR="00C87274" w:rsidRDefault="00C8727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EF10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C87274" w14:paraId="5477D5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D874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E9B4E30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7136567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E25CB5B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7189B" w14:textId="77777777" w:rsidR="00C87274" w:rsidRDefault="00C87274"/>
        </w:tc>
      </w:tr>
    </w:tbl>
    <w:p w14:paraId="14388FF6" w14:textId="77777777" w:rsidR="00C87274" w:rsidRDefault="00C87274">
      <w:pPr>
        <w:sectPr w:rsidR="00C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F78797" w14:textId="77777777" w:rsidR="00C87274" w:rsidRDefault="0069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C87274" w14:paraId="2495C8BD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980A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6A3801" w14:textId="77777777" w:rsidR="00C87274" w:rsidRDefault="00C8727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338F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DCEA7E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CB54C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3F01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FD6C4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FD128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77E4EA" w14:textId="77777777" w:rsidR="00C87274" w:rsidRDefault="00C87274">
            <w:pPr>
              <w:spacing w:after="0"/>
              <w:ind w:left="135"/>
            </w:pPr>
          </w:p>
        </w:tc>
      </w:tr>
      <w:tr w:rsidR="00C87274" w14:paraId="03C62B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2CB6F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333D3" w14:textId="77777777" w:rsidR="00C87274" w:rsidRDefault="00C8727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67D89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ED7991" w14:textId="77777777" w:rsidR="00C87274" w:rsidRDefault="00C8727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5D7F8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F30FD3" w14:textId="77777777" w:rsidR="00C87274" w:rsidRDefault="00C8727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B2F60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966035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5CB77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B5199" w14:textId="77777777" w:rsidR="00C87274" w:rsidRDefault="00C87274"/>
        </w:tc>
      </w:tr>
      <w:tr w:rsidR="00C87274" w:rsidRPr="00831F20" w14:paraId="5A28DF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7A148E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7364E7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F2B92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B6C33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6C2D7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18D3D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83E65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7274" w:rsidRPr="00831F20" w14:paraId="7C3FE0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08169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58C333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457C07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B4061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5A694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84FF0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39ECD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5140ED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A0EDF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D7267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EC042A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68A43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6F92A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5B4E3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D38923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C87274" w:rsidRPr="00831F20" w14:paraId="7128E95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EA667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6945D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A9DAF8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4231F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838A5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5F6C5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CB668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274" w:rsidRPr="00831F20" w14:paraId="2C62802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8C6D1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421E7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969E08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396F9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7B207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9A486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D988D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30CAC3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DA79C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7DE66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FD294D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26630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B237F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1A0DEC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94CEB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7274" w:rsidRPr="00831F20" w14:paraId="7E2B0D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BC00B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742AD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9B98EC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467F6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91B0C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37F53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C75C4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28B40F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B4595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D4BE4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94181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6DC91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C8F00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ADAAAB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791F5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87274" w:rsidRPr="00831F20" w14:paraId="05EEB5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C13CC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45E9F2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2CDD9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3D499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3BE83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4843B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5ADD7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C87274" w:rsidRPr="00831F20" w14:paraId="6C05F68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BFAEA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9C8BC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AAE08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7389D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7B897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559963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EA27D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7274" w:rsidRPr="00831F20" w14:paraId="006750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D094E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EE5C3B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55213F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E9313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13230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3418B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A4F56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7274" w:rsidRPr="00831F20" w14:paraId="147905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958C45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32FB14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D6DF19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39B44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C5136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87396D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B2FBF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7274" w:rsidRPr="00831F20" w14:paraId="5FC258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E15A5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53FB5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DE5834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EAAFB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62C2E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DB510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C0A68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C87274" w:rsidRPr="00831F20" w14:paraId="4F47D3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D28175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BD2D96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8AA34B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A738E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3DF84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6A0B1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3848A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7274" w:rsidRPr="00831F20" w14:paraId="08FBFD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7F70D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191CA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6E35FA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19677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A37AE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ADCF33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F2999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7274" w:rsidRPr="00831F20" w14:paraId="5D4C8D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45165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76D22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693E77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8E57B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C6C97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2B9B7D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F912A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C87274" w:rsidRPr="00831F20" w14:paraId="656965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CACD2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2E722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DDC8C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6BBA1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CE77F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DE263C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6DB94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7274" w:rsidRPr="00831F20" w14:paraId="612C89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54C88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9CE15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7DB6B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D6C0A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AA89E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797A33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51C62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7274" w:rsidRPr="00831F20" w14:paraId="3126E2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A04B8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7F21D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42D341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AF58C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ECAC9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A52950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2EDED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622566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C8412A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78C77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8A017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662FA2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3E1CB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DF66AC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72D36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7274" w:rsidRPr="00831F20" w14:paraId="608D70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CE5A1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62FA9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349C0C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53316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9A38D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83A8C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EFEE1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7274" w:rsidRPr="00831F20" w14:paraId="37700F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17175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E66BB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C058C0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1999D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2F89A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C0762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818FA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7274" w:rsidRPr="00831F20" w14:paraId="3D2DD74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FE06F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5F0AA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27797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6C705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1DF7A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B33AF5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E988B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043363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A884B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F7B2E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97F72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F170D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8250F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68759B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74BAE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7274" w:rsidRPr="00831F20" w14:paraId="3E7647D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752E9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89BB8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EC5EB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F9AA0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FCC6C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6394C4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4F0B6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7274" w:rsidRPr="00831F20" w14:paraId="48AE71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AEC48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B5EBB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21D88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7C7A4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6CABD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096F96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0A997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C87274" w:rsidRPr="00831F20" w14:paraId="4B1F2CA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4429D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0609C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B0F320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6BED7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80C138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8171E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FAE49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7274" w:rsidRPr="00831F20" w14:paraId="74EDA6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00A8F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5E91DF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F142B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858EA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BDD4F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9FC1B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D7C6A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39DD422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2B8D4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D7A92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человека и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80CDCE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6417C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EFF84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14288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63F5E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:rsidRPr="00831F20" w14:paraId="700AE3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3EFA93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1FCCA5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FA978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93073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89345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A968D0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26B56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7274" w:rsidRPr="00831F20" w14:paraId="1A0F15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C580B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E875C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FC1AA8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97692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A92FD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9D39EC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C4056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7274" w:rsidRPr="00831F20" w14:paraId="1671927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C4692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0418C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364E1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5DFDF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E4455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441FF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8A79D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7274" w:rsidRPr="00831F20" w14:paraId="1FDD6B1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0C92DC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6ABB2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9B31C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D1218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00963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8F3863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72EC3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7274" w:rsidRPr="00831F20" w14:paraId="07E825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628BD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9C080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EBF816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99492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97F2A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458F5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98FB2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7274" w14:paraId="72BF3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BC4C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8BA0AAF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38B6C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C832DB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3B122" w14:textId="77777777" w:rsidR="00C87274" w:rsidRDefault="00C87274"/>
        </w:tc>
      </w:tr>
    </w:tbl>
    <w:p w14:paraId="2D2D34E1" w14:textId="77777777" w:rsidR="00C87274" w:rsidRDefault="00C87274">
      <w:pPr>
        <w:sectPr w:rsidR="00C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27487" w14:textId="77777777" w:rsidR="00C87274" w:rsidRDefault="0069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C87274" w14:paraId="0874326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D424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3579C" w14:textId="77777777" w:rsidR="00C87274" w:rsidRDefault="00C872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4C4A8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A9115C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BD65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A418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2109B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DE53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CED953" w14:textId="77777777" w:rsidR="00C87274" w:rsidRDefault="00C87274">
            <w:pPr>
              <w:spacing w:after="0"/>
              <w:ind w:left="135"/>
            </w:pPr>
          </w:p>
        </w:tc>
      </w:tr>
      <w:tr w:rsidR="00C87274" w14:paraId="1F7B01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E4673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189FC" w14:textId="77777777" w:rsidR="00C87274" w:rsidRDefault="00C872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376B1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13B2A3" w14:textId="77777777" w:rsidR="00C87274" w:rsidRDefault="00C872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8DEE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4CEE0E" w14:textId="77777777" w:rsidR="00C87274" w:rsidRDefault="00C872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5585A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F40C3D" w14:textId="77777777" w:rsidR="00C87274" w:rsidRDefault="00C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65416" w14:textId="77777777" w:rsidR="00C87274" w:rsidRDefault="00C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484E5" w14:textId="77777777" w:rsidR="00C87274" w:rsidRDefault="00C87274"/>
        </w:tc>
      </w:tr>
      <w:tr w:rsidR="00C87274" w14:paraId="40E9F3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13A0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B80C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28E7AE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CC25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C7A1E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AD3CA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BC10D" w14:textId="77777777" w:rsidR="00C87274" w:rsidRDefault="00C87274">
            <w:pPr>
              <w:spacing w:after="0"/>
              <w:ind w:left="135"/>
            </w:pPr>
          </w:p>
        </w:tc>
      </w:tr>
      <w:tr w:rsidR="00C87274" w:rsidRPr="00831F20" w14:paraId="2074D9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7BA2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E04B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805C6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F24B3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CE92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96B64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9963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C87274" w:rsidRPr="00831F20" w14:paraId="728D72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0B5C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AF9B3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AA1069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44517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5A9A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A55B1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641F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7274" w:rsidRPr="00831F20" w14:paraId="2B474C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7D2F0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4138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E3A27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9934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4E67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A0F83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A1FBD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C87274" w:rsidRPr="00831F20" w14:paraId="5BF48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53C169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FBBD3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56FF5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4EFD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1927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C181F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64F1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4B1C44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E5F4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ADFF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FF700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3B22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05BB3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BDFF0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A9B1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87274" w:rsidRPr="00831F20" w14:paraId="53B909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CD47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FBDA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4AD8FB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2C29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FF78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868EC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E0A9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7274" w14:paraId="579ADF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34BF5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5F31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6A666F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87DF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34B40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A9DAD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AFAD5E" w14:textId="77777777" w:rsidR="00C87274" w:rsidRDefault="00C87274">
            <w:pPr>
              <w:spacing w:after="0"/>
              <w:ind w:left="135"/>
            </w:pPr>
          </w:p>
        </w:tc>
      </w:tr>
      <w:tr w:rsidR="00C87274" w:rsidRPr="00831F20" w14:paraId="0943FE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8A333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BA55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62C4DD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705F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D7B2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947A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EA10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0C48BA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744741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E48C0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99DA2D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39D7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C525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ECBE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1856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2214C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22166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1D24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D6A87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C8A7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B8033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1347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26BC5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7274" w:rsidRPr="00831F20" w14:paraId="50A4CE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AE39C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ACAA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E2AB6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9561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199A1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9FC83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990D6B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87274" w:rsidRPr="00831F20" w14:paraId="084985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AAFA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120B6" w14:textId="77777777" w:rsidR="00C87274" w:rsidRDefault="00694965">
            <w:pPr>
              <w:spacing w:after="0"/>
              <w:ind w:left="135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0C2C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E26C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1DD1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B4B1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C90BE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:rsidRPr="00831F20" w14:paraId="104317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A5D0B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03294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151D4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ECE15F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ECB8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402D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CEBE9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C87274" w:rsidRPr="00831F20" w14:paraId="243D54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092CC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C890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D2BC20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7C98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B18D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486A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ECEB8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7274" w:rsidRPr="00831F20" w14:paraId="396971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EE73E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A11E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DF010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F562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9D75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B5DF5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51CA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7274" w:rsidRPr="00831F20" w14:paraId="5B4B8E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EBAD4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219C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3BB10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C318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D3C96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330D7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D58491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58DFAF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95B80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2CC6D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293542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ECFFA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8082E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E78C5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BEFE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7274" w:rsidRPr="00831F20" w14:paraId="04580E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83877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AFC5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3001B5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BE3DA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FA1F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504A0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F590C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7274" w:rsidRPr="00831F20" w14:paraId="208067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C841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452ED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E2F81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F146C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5DF45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327EB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F31A6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C87274" w:rsidRPr="00831F20" w14:paraId="67076E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05EB0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D6C1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F791D5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2610F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725DA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ED9E2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797842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C87274" w:rsidRPr="00831F20" w14:paraId="066925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6F96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B8C17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9F864" w14:textId="77777777" w:rsidR="00C87274" w:rsidRDefault="00694965">
            <w:pPr>
              <w:spacing w:after="0"/>
              <w:ind w:left="135"/>
              <w:jc w:val="center"/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AEA5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D1FE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CD3335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2801A" w14:textId="77777777" w:rsidR="00C87274" w:rsidRPr="00831F20" w:rsidRDefault="00694965">
            <w:pPr>
              <w:spacing w:after="0"/>
              <w:ind w:left="135"/>
              <w:rPr>
                <w:lang w:val="ru-RU"/>
              </w:rPr>
            </w:pPr>
            <w:r w:rsidRPr="00831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7274" w14:paraId="5941AA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F927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25C7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1D90F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70E54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96E1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0A41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C41AB7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C87274" w14:paraId="65182C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38AB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E5AF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6380B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4D593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64C5C2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38C73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30040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C87274" w14:paraId="214A21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66A908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F7591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E179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CB70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57A7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178CDB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389CC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C87274" w14:paraId="661790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F7667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2971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0ACEC8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B9371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4262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86050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13B51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C87274" w14:paraId="3EE9A0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16C5DF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1C13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4F616F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9A71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C911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74133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D288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C87274" w14:paraId="611BEC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AE3C70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1581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AE8962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D952A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40F7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12BA7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8972A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C87274" w14:paraId="308485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513262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689E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E64F60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FB62B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C747A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8D498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ABEBF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C87274" w14:paraId="028CA1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4BB86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AF0C6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3C7C0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92F93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EFB50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BE11C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7E017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C87274" w14:paraId="6E1A81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2CFD8D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7FF1E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2D3CD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4384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F458C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DBD238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C7753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C87274" w14:paraId="1940B3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F41B61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B1EE5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6D1C0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D9BEB9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661D3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3B259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DB9E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C87274" w14:paraId="5AF827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F0E9E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0B6F0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6F27A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10EB44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E6B56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08C811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FF789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C87274" w14:paraId="313FEE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06AD0" w14:textId="77777777" w:rsidR="00C87274" w:rsidRDefault="0069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EA4D9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6F944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C576C7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A784D" w14:textId="77777777" w:rsidR="00C87274" w:rsidRDefault="00C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5EACD" w14:textId="77777777" w:rsidR="00C87274" w:rsidRDefault="00C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DA997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C87274" w14:paraId="0ED981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D6894" w14:textId="77777777" w:rsidR="00C87274" w:rsidRDefault="0069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DC1E483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83B0C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E23D0" w14:textId="77777777" w:rsidR="00C87274" w:rsidRDefault="0069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09DFB" w14:textId="77777777" w:rsidR="00C87274" w:rsidRDefault="00C87274"/>
        </w:tc>
      </w:tr>
    </w:tbl>
    <w:p w14:paraId="494D9523" w14:textId="77777777" w:rsidR="00C87274" w:rsidRDefault="00C87274">
      <w:pPr>
        <w:sectPr w:rsidR="00C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5F2F4A" w14:textId="77777777" w:rsidR="00C87274" w:rsidRDefault="00C87274">
      <w:pPr>
        <w:sectPr w:rsidR="00C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A5FFFA" w14:textId="77777777" w:rsidR="00C87274" w:rsidRDefault="00694965">
      <w:pPr>
        <w:spacing w:after="0"/>
        <w:ind w:left="120"/>
      </w:pPr>
      <w:bookmarkStart w:id="7" w:name="block-119717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59E858" w14:textId="77777777" w:rsidR="00C87274" w:rsidRDefault="006949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335F98" w14:textId="77777777" w:rsidR="00C87274" w:rsidRDefault="00694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AE72C13" w14:textId="77777777" w:rsidR="00C87274" w:rsidRDefault="00694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192B748" w14:textId="77777777" w:rsidR="00C87274" w:rsidRDefault="006949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48E31F5" w14:textId="77777777" w:rsidR="00C87274" w:rsidRDefault="006949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E1F2D96" w14:textId="77777777" w:rsidR="00C87274" w:rsidRDefault="00694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D24CC6D" w14:textId="77777777" w:rsidR="00C87274" w:rsidRDefault="00C87274">
      <w:pPr>
        <w:spacing w:after="0"/>
        <w:ind w:left="120"/>
      </w:pPr>
    </w:p>
    <w:p w14:paraId="37C351E2" w14:textId="77777777" w:rsidR="00C87274" w:rsidRDefault="006949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B290E50" w14:textId="77777777" w:rsidR="00C87274" w:rsidRDefault="00694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116EA47" w14:textId="77777777" w:rsidR="00C87274" w:rsidRDefault="00C87274">
      <w:pPr>
        <w:sectPr w:rsidR="00C8727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726901D" w14:textId="77777777" w:rsidR="00694965" w:rsidRDefault="00694965"/>
    <w:sectPr w:rsidR="006949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BBC"/>
    <w:multiLevelType w:val="multilevel"/>
    <w:tmpl w:val="0322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B5DC6"/>
    <w:multiLevelType w:val="multilevel"/>
    <w:tmpl w:val="71EE4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A565B"/>
    <w:multiLevelType w:val="multilevel"/>
    <w:tmpl w:val="60FE7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B5463"/>
    <w:multiLevelType w:val="multilevel"/>
    <w:tmpl w:val="6840D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604B81"/>
    <w:multiLevelType w:val="multilevel"/>
    <w:tmpl w:val="9DA06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DC0925"/>
    <w:multiLevelType w:val="multilevel"/>
    <w:tmpl w:val="F7D64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C1205"/>
    <w:multiLevelType w:val="multilevel"/>
    <w:tmpl w:val="0E228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2127DB"/>
    <w:multiLevelType w:val="multilevel"/>
    <w:tmpl w:val="736A3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F56C4E"/>
    <w:multiLevelType w:val="multilevel"/>
    <w:tmpl w:val="8F121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504FE2"/>
    <w:multiLevelType w:val="multilevel"/>
    <w:tmpl w:val="97808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EE62DA"/>
    <w:multiLevelType w:val="multilevel"/>
    <w:tmpl w:val="22521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157DA4"/>
    <w:multiLevelType w:val="multilevel"/>
    <w:tmpl w:val="95428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74"/>
    <w:rsid w:val="00694965"/>
    <w:rsid w:val="00831F20"/>
    <w:rsid w:val="00C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5D29"/>
  <w15:docId w15:val="{B8B9AE7D-001F-40F6-A613-A80D25D4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14635</Words>
  <Characters>83422</Characters>
  <Application>Microsoft Office Word</Application>
  <DocSecurity>0</DocSecurity>
  <Lines>695</Lines>
  <Paragraphs>195</Paragraphs>
  <ScaleCrop>false</ScaleCrop>
  <Company/>
  <LinksUpToDate>false</LinksUpToDate>
  <CharactersWithSpaces>97862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2024-09-06T06:15:00Z</dcterms:created>
  <dcterms:modified xsi:type="dcterms:W3CDTF">2024-09-06T06:15:00Z</dcterms:modified>
</cp:coreProperties>
</file>